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7A" w:rsidRDefault="00A53F60" w:rsidP="00A53F60">
      <w:pPr>
        <w:tabs>
          <w:tab w:val="left" w:pos="12750"/>
        </w:tabs>
        <w:rPr>
          <w:sz w:val="22"/>
          <w:szCs w:val="22"/>
          <w:lang w:val="uk-UA"/>
        </w:rPr>
      </w:pPr>
      <w:bookmarkStart w:id="0" w:name="_GoBack"/>
      <w:bookmarkEnd w:id="0"/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31F49" w:rsidRDefault="003C177A" w:rsidP="00131F49">
      <w:pPr>
        <w:tabs>
          <w:tab w:val="left" w:pos="12750"/>
        </w:tabs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 w:rsidR="00A53F60">
        <w:rPr>
          <w:sz w:val="22"/>
          <w:szCs w:val="22"/>
          <w:lang w:val="uk-UA"/>
        </w:rPr>
        <w:t xml:space="preserve"> </w:t>
      </w:r>
    </w:p>
    <w:p w:rsidR="00A45B60" w:rsidRPr="005158F2" w:rsidRDefault="00A45B60" w:rsidP="00A45B60">
      <w:pPr>
        <w:tabs>
          <w:tab w:val="left" w:pos="12750"/>
        </w:tabs>
        <w:rPr>
          <w:sz w:val="22"/>
          <w:szCs w:val="22"/>
          <w:lang w:val="uk-UA"/>
        </w:rPr>
      </w:pPr>
      <w:r w:rsidRPr="00D37F80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7F80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</w:t>
      </w:r>
    </w:p>
    <w:p w:rsidR="00A45B60" w:rsidRPr="00142D78" w:rsidRDefault="00A45B60" w:rsidP="00024C16">
      <w:pPr>
        <w:tabs>
          <w:tab w:val="left" w:pos="12690"/>
        </w:tabs>
        <w:jc w:val="center"/>
        <w:rPr>
          <w:b/>
          <w:lang w:val="uk-UA"/>
        </w:rPr>
      </w:pPr>
      <w:r w:rsidRPr="00142D78">
        <w:rPr>
          <w:b/>
          <w:lang w:val="uk-UA"/>
        </w:rPr>
        <w:t>П Л А Н</w:t>
      </w:r>
    </w:p>
    <w:p w:rsidR="00983D33" w:rsidRDefault="00A45B60" w:rsidP="00024C16">
      <w:pPr>
        <w:jc w:val="center"/>
        <w:rPr>
          <w:b/>
          <w:bCs/>
          <w:lang w:val="uk-UA"/>
        </w:rPr>
      </w:pPr>
      <w:r w:rsidRPr="00142D78">
        <w:rPr>
          <w:b/>
          <w:bCs/>
          <w:lang w:val="uk-UA"/>
        </w:rPr>
        <w:t>роботи відділу освіти Варвинської районн</w:t>
      </w:r>
      <w:r w:rsidR="005D79C7" w:rsidRPr="00142D78">
        <w:rPr>
          <w:b/>
          <w:bCs/>
          <w:lang w:val="uk-UA"/>
        </w:rPr>
        <w:t xml:space="preserve">ої державної адміністрації на  </w:t>
      </w:r>
      <w:r w:rsidR="00A53F60">
        <w:rPr>
          <w:b/>
          <w:bCs/>
          <w:lang w:val="uk-UA"/>
        </w:rPr>
        <w:t>березень</w:t>
      </w:r>
      <w:r w:rsidR="00E438E2" w:rsidRPr="00142D78">
        <w:rPr>
          <w:b/>
          <w:bCs/>
          <w:lang w:val="uk-UA"/>
        </w:rPr>
        <w:t xml:space="preserve"> 2018</w:t>
      </w:r>
      <w:r w:rsidR="004B3A56" w:rsidRPr="00142D78">
        <w:rPr>
          <w:b/>
          <w:bCs/>
          <w:lang w:val="uk-UA"/>
        </w:rPr>
        <w:t xml:space="preserve"> </w:t>
      </w:r>
      <w:r w:rsidRPr="00142D78">
        <w:rPr>
          <w:b/>
          <w:bCs/>
          <w:lang w:val="uk-UA"/>
        </w:rPr>
        <w:t>року</w:t>
      </w:r>
    </w:p>
    <w:p w:rsidR="00131F49" w:rsidRPr="00142D78" w:rsidRDefault="00131F49" w:rsidP="00024C16">
      <w:pPr>
        <w:jc w:val="center"/>
        <w:rPr>
          <w:b/>
          <w:bCs/>
          <w:lang w:val="uk-UA"/>
        </w:rPr>
      </w:pPr>
    </w:p>
    <w:tbl>
      <w:tblPr>
        <w:tblpPr w:leftFromText="180" w:rightFromText="180" w:vertAnchor="text" w:horzAnchor="margin" w:tblpY="90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3054"/>
        <w:gridCol w:w="7070"/>
        <w:gridCol w:w="1571"/>
        <w:gridCol w:w="1979"/>
        <w:gridCol w:w="1620"/>
      </w:tblGrid>
      <w:tr w:rsidR="004C25F5" w:rsidRPr="00D37F80" w:rsidTr="008E10FB">
        <w:trPr>
          <w:trHeight w:val="4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5" w:rsidRPr="007C110C" w:rsidRDefault="004C25F5" w:rsidP="008E10FB">
            <w:pPr>
              <w:rPr>
                <w:b/>
                <w:sz w:val="20"/>
                <w:szCs w:val="20"/>
                <w:lang w:val="uk-UA"/>
              </w:rPr>
            </w:pPr>
            <w:r w:rsidRPr="007C110C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5" w:rsidRPr="007C110C" w:rsidRDefault="004C25F5" w:rsidP="008E10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110C">
              <w:rPr>
                <w:b/>
                <w:sz w:val="20"/>
                <w:szCs w:val="20"/>
                <w:lang w:val="uk-UA"/>
              </w:rPr>
              <w:t>Зміст заходу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5" w:rsidRPr="007C110C" w:rsidRDefault="004C25F5" w:rsidP="008E10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110C">
              <w:rPr>
                <w:b/>
                <w:sz w:val="20"/>
                <w:szCs w:val="20"/>
                <w:lang w:val="uk-UA"/>
              </w:rPr>
              <w:t>Обґрунтування</w:t>
            </w:r>
          </w:p>
          <w:p w:rsidR="004C25F5" w:rsidRPr="007C110C" w:rsidRDefault="004C25F5" w:rsidP="008E10FB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C110C">
              <w:rPr>
                <w:b/>
                <w:sz w:val="20"/>
                <w:szCs w:val="20"/>
                <w:lang w:val="uk-UA"/>
              </w:rPr>
              <w:t>необхід</w:t>
            </w:r>
            <w:proofErr w:type="spellEnd"/>
            <w:r w:rsidRPr="007C110C">
              <w:rPr>
                <w:b/>
                <w:sz w:val="20"/>
                <w:szCs w:val="20"/>
                <w:lang w:val="uk-UA"/>
              </w:rPr>
              <w:t>. пров. або тема заходу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5" w:rsidRPr="007C110C" w:rsidRDefault="004C25F5" w:rsidP="008E10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110C">
              <w:rPr>
                <w:b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5" w:rsidRPr="007C110C" w:rsidRDefault="004C25F5" w:rsidP="008E10FB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C110C">
              <w:rPr>
                <w:b/>
                <w:sz w:val="20"/>
                <w:szCs w:val="20"/>
                <w:lang w:val="uk-UA"/>
              </w:rPr>
              <w:t>Відпові-</w:t>
            </w:r>
            <w:proofErr w:type="spellEnd"/>
          </w:p>
          <w:p w:rsidR="004C25F5" w:rsidRPr="007C110C" w:rsidRDefault="004C25F5" w:rsidP="008E10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110C">
              <w:rPr>
                <w:b/>
                <w:sz w:val="20"/>
                <w:szCs w:val="20"/>
                <w:lang w:val="uk-UA"/>
              </w:rPr>
              <w:t>дальні</w:t>
            </w:r>
          </w:p>
          <w:p w:rsidR="004C25F5" w:rsidRPr="007C110C" w:rsidRDefault="004C25F5" w:rsidP="008E10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110C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5" w:rsidRPr="007C110C" w:rsidRDefault="004C25F5" w:rsidP="008E10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110C">
              <w:rPr>
                <w:b/>
                <w:sz w:val="20"/>
                <w:szCs w:val="20"/>
                <w:lang w:val="uk-UA"/>
              </w:rPr>
              <w:t>Доповідає,</w:t>
            </w:r>
          </w:p>
          <w:p w:rsidR="004C25F5" w:rsidRPr="007C110C" w:rsidRDefault="004C25F5" w:rsidP="008E10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110C">
              <w:rPr>
                <w:b/>
                <w:sz w:val="20"/>
                <w:szCs w:val="20"/>
                <w:lang w:val="uk-UA"/>
              </w:rPr>
              <w:t>інформує</w:t>
            </w:r>
          </w:p>
        </w:tc>
      </w:tr>
      <w:tr w:rsidR="00523189" w:rsidRPr="00D37F80" w:rsidTr="008E10FB">
        <w:trPr>
          <w:trHeight w:val="12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9" w:rsidRPr="00CD00B1" w:rsidRDefault="00523189" w:rsidP="008E10FB">
            <w:pPr>
              <w:rPr>
                <w:lang w:val="uk-UA"/>
              </w:rPr>
            </w:pPr>
            <w:r w:rsidRPr="00CD00B1">
              <w:rPr>
                <w:lang w:val="uk-UA"/>
              </w:rPr>
              <w:t>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4" w:rsidRDefault="00523189" w:rsidP="008E10FB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Дні  відділу та методичні дні</w:t>
            </w:r>
            <w:r w:rsidRPr="00B07C7C">
              <w:rPr>
                <w:sz w:val="24"/>
              </w:rPr>
              <w:t xml:space="preserve"> </w:t>
            </w:r>
            <w:r w:rsidRPr="00225405">
              <w:rPr>
                <w:sz w:val="24"/>
              </w:rPr>
              <w:t xml:space="preserve"> в закладах освіти району:</w:t>
            </w:r>
          </w:p>
          <w:p w:rsidR="005035D3" w:rsidRPr="00693816" w:rsidRDefault="00DF1D49" w:rsidP="008E10FB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Журавська ЗОШ І-ІІІ ст., ДНЗ «Журавлик»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9" w:rsidRPr="000B5A07" w:rsidRDefault="00523189" w:rsidP="008E10FB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Вивчення управлінської діяльності та надання методичної допомоги педагогічному колективу</w:t>
            </w:r>
            <w:r w:rsidR="00FE528B">
              <w:rPr>
                <w:sz w:val="24"/>
              </w:rPr>
              <w:t>.</w:t>
            </w:r>
          </w:p>
          <w:p w:rsidR="00523189" w:rsidRPr="007C110C" w:rsidRDefault="00523189" w:rsidP="008E10FB">
            <w:pPr>
              <w:pStyle w:val="a3"/>
              <w:ind w:left="252" w:hanging="18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9" w:rsidRDefault="00523189" w:rsidP="008E10FB">
            <w:pPr>
              <w:rPr>
                <w:lang w:val="uk-UA"/>
              </w:rPr>
            </w:pPr>
          </w:p>
          <w:p w:rsidR="00523189" w:rsidRDefault="00DF1D49" w:rsidP="008E1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  <w:r w:rsidR="00523189">
              <w:rPr>
                <w:lang w:val="uk-UA"/>
              </w:rPr>
              <w:t xml:space="preserve"> </w:t>
            </w:r>
          </w:p>
          <w:p w:rsidR="00523189" w:rsidRPr="00100124" w:rsidRDefault="00523189" w:rsidP="008E1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  <w:p w:rsidR="00523189" w:rsidRPr="00100124" w:rsidRDefault="00523189" w:rsidP="008E10FB">
            <w:pPr>
              <w:jc w:val="center"/>
              <w:rPr>
                <w:lang w:val="uk-U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9" w:rsidRDefault="00523189" w:rsidP="008E10FB">
            <w:pPr>
              <w:rPr>
                <w:lang w:val="uk-UA"/>
              </w:rPr>
            </w:pPr>
            <w:r>
              <w:rPr>
                <w:lang w:val="uk-UA"/>
              </w:rPr>
              <w:t>П’ятниця Г.П.</w:t>
            </w:r>
          </w:p>
          <w:p w:rsidR="00523189" w:rsidRPr="00100124" w:rsidRDefault="00523189" w:rsidP="008E10FB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Методисти </w:t>
            </w:r>
            <w:r w:rsidRPr="006F484E">
              <w:rPr>
                <w:lang w:val="ru-RU"/>
              </w:rPr>
              <w:t>РМК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9" w:rsidRPr="00100124" w:rsidRDefault="00523189" w:rsidP="008E10FB">
            <w:pPr>
              <w:pStyle w:val="a3"/>
              <w:ind w:firstLine="0"/>
              <w:jc w:val="left"/>
              <w:rPr>
                <w:sz w:val="24"/>
              </w:rPr>
            </w:pPr>
            <w:r w:rsidRPr="00100124">
              <w:rPr>
                <w:sz w:val="24"/>
              </w:rPr>
              <w:t>Кутовий В.Є.</w:t>
            </w:r>
          </w:p>
          <w:p w:rsidR="00523189" w:rsidRPr="00100124" w:rsidRDefault="00523189" w:rsidP="008E10FB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FD0AE5" w:rsidRPr="004C25F5" w:rsidTr="008E10FB">
        <w:trPr>
          <w:trHeight w:val="23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5" w:rsidRPr="0024792C" w:rsidRDefault="00787C52" w:rsidP="008E10F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D0AE5">
              <w:rPr>
                <w:lang w:val="uk-UA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5" w:rsidRPr="00A8561B" w:rsidRDefault="004D62A3" w:rsidP="008E10FB">
            <w:pPr>
              <w:rPr>
                <w:lang w:val="ru-RU"/>
              </w:rPr>
            </w:pPr>
            <w:r>
              <w:rPr>
                <w:lang w:val="uk-UA"/>
              </w:rPr>
              <w:t>Нарада</w:t>
            </w:r>
            <w:r w:rsidR="00FD0AE5" w:rsidRPr="00A8561B">
              <w:rPr>
                <w:lang w:val="uk-UA"/>
              </w:rPr>
              <w:t xml:space="preserve"> директорів шкіл, МНВК, БШ</w:t>
            </w:r>
            <w:r w:rsidR="00FD0AE5">
              <w:rPr>
                <w:lang w:val="ru-RU"/>
              </w:rPr>
              <w:t>, ДЮСШ</w:t>
            </w:r>
          </w:p>
          <w:p w:rsidR="00FD0AE5" w:rsidRPr="00A8561B" w:rsidRDefault="00FD0AE5" w:rsidP="008E10FB">
            <w:pPr>
              <w:rPr>
                <w:lang w:val="ru-RU"/>
              </w:rPr>
            </w:pPr>
            <w:r w:rsidRPr="00A8561B">
              <w:rPr>
                <w:lang w:val="ru-RU"/>
              </w:rPr>
              <w:t xml:space="preserve">  </w:t>
            </w:r>
          </w:p>
          <w:p w:rsidR="00FD0AE5" w:rsidRPr="00D37F80" w:rsidRDefault="00FD0AE5" w:rsidP="008E10F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D" w:rsidRPr="000B3F10" w:rsidRDefault="00482F7D" w:rsidP="008E10FB">
            <w:pPr>
              <w:jc w:val="both"/>
              <w:rPr>
                <w:lang w:val="uk-UA"/>
              </w:rPr>
            </w:pPr>
            <w:r w:rsidRPr="000B3F10">
              <w:rPr>
                <w:lang w:val="uk-UA"/>
              </w:rPr>
              <w:t>- Про порядок завершення 201</w:t>
            </w:r>
            <w:r>
              <w:rPr>
                <w:lang w:val="uk-UA"/>
              </w:rPr>
              <w:t>7-2018</w:t>
            </w:r>
            <w:r w:rsidRPr="000B3F10">
              <w:rPr>
                <w:lang w:val="uk-UA"/>
              </w:rPr>
              <w:t xml:space="preserve"> н.р. та проведення державної підсумкової атестації в загальноосвітніх школах району</w:t>
            </w:r>
            <w:r>
              <w:rPr>
                <w:lang w:val="uk-UA"/>
              </w:rPr>
              <w:t>.</w:t>
            </w:r>
            <w:r w:rsidRPr="000B3F10">
              <w:rPr>
                <w:lang w:val="uk-UA"/>
              </w:rPr>
              <w:t xml:space="preserve"> </w:t>
            </w:r>
          </w:p>
          <w:p w:rsidR="00482F7D" w:rsidRPr="00F713F5" w:rsidRDefault="00482F7D" w:rsidP="008E10FB">
            <w:pPr>
              <w:jc w:val="both"/>
              <w:rPr>
                <w:lang w:val="uk-UA"/>
              </w:rPr>
            </w:pPr>
            <w:r w:rsidRPr="000B3F10">
              <w:rPr>
                <w:lang w:val="uk-UA"/>
              </w:rPr>
              <w:t xml:space="preserve">   - Підсумки проведення ІІІ етапу Всеукраїнських учнівських олімпіад з базових дисциплін та ІІ етапу Всеукраїнського конкурсу-захисту науково-дослід</w:t>
            </w:r>
            <w:r>
              <w:rPr>
                <w:lang w:val="uk-UA"/>
              </w:rPr>
              <w:t xml:space="preserve">ницьких робіт </w:t>
            </w:r>
            <w:proofErr w:type="spellStart"/>
            <w:r>
              <w:rPr>
                <w:lang w:val="uk-UA"/>
              </w:rPr>
              <w:t>учнів–членів</w:t>
            </w:r>
            <w:proofErr w:type="spellEnd"/>
            <w:r>
              <w:rPr>
                <w:lang w:val="uk-UA"/>
              </w:rPr>
              <w:t xml:space="preserve"> МАН.</w:t>
            </w:r>
          </w:p>
          <w:p w:rsidR="005035D3" w:rsidRPr="00482F7D" w:rsidRDefault="00482F7D" w:rsidP="008E10FB">
            <w:pPr>
              <w:rPr>
                <w:lang w:val="ru-RU"/>
              </w:rPr>
            </w:pPr>
            <w:r w:rsidRPr="00482F7D">
              <w:rPr>
                <w:lang w:val="ru-RU"/>
              </w:rPr>
              <w:t xml:space="preserve">- Про стан  </w:t>
            </w:r>
            <w:proofErr w:type="spellStart"/>
            <w:r w:rsidRPr="00482F7D">
              <w:rPr>
                <w:lang w:val="ru-RU"/>
              </w:rPr>
              <w:t>організації</w:t>
            </w:r>
            <w:proofErr w:type="spellEnd"/>
            <w:r w:rsidRPr="00482F7D">
              <w:rPr>
                <w:lang w:val="ru-RU"/>
              </w:rPr>
              <w:t xml:space="preserve"> </w:t>
            </w:r>
            <w:proofErr w:type="spellStart"/>
            <w:r w:rsidRPr="00482F7D">
              <w:rPr>
                <w:lang w:val="ru-RU"/>
              </w:rPr>
              <w:t>позакласної</w:t>
            </w:r>
            <w:proofErr w:type="spellEnd"/>
            <w:r w:rsidRPr="00482F7D">
              <w:rPr>
                <w:lang w:val="ru-RU"/>
              </w:rPr>
              <w:t xml:space="preserve"> </w:t>
            </w:r>
            <w:proofErr w:type="spellStart"/>
            <w:r w:rsidRPr="00482F7D">
              <w:rPr>
                <w:lang w:val="ru-RU"/>
              </w:rPr>
              <w:t>роботи</w:t>
            </w:r>
            <w:proofErr w:type="spellEnd"/>
            <w:r w:rsidRPr="00482F7D">
              <w:rPr>
                <w:lang w:val="ru-RU"/>
              </w:rPr>
              <w:t xml:space="preserve"> та  </w:t>
            </w:r>
            <w:proofErr w:type="spellStart"/>
            <w:r w:rsidRPr="00482F7D">
              <w:rPr>
                <w:lang w:val="ru-RU"/>
              </w:rPr>
              <w:t>дозвілля</w:t>
            </w:r>
            <w:proofErr w:type="spellEnd"/>
            <w:r w:rsidRPr="00482F7D">
              <w:rPr>
                <w:lang w:val="ru-RU"/>
              </w:rPr>
              <w:t xml:space="preserve">  </w:t>
            </w:r>
            <w:proofErr w:type="spellStart"/>
            <w:r w:rsidRPr="00482F7D">
              <w:rPr>
                <w:lang w:val="ru-RU"/>
              </w:rPr>
              <w:t>учнів</w:t>
            </w:r>
            <w:proofErr w:type="spellEnd"/>
            <w:r w:rsidRPr="00482F7D">
              <w:rPr>
                <w:lang w:val="ru-RU"/>
              </w:rPr>
              <w:t xml:space="preserve"> </w:t>
            </w:r>
            <w:proofErr w:type="spellStart"/>
            <w:r w:rsidRPr="00482F7D">
              <w:rPr>
                <w:lang w:val="ru-RU"/>
              </w:rPr>
              <w:t>під</w:t>
            </w:r>
            <w:proofErr w:type="spellEnd"/>
            <w:r w:rsidRPr="00482F7D">
              <w:rPr>
                <w:lang w:val="ru-RU"/>
              </w:rPr>
              <w:t xml:space="preserve"> час  </w:t>
            </w:r>
            <w:proofErr w:type="spellStart"/>
            <w:r w:rsidRPr="00482F7D">
              <w:rPr>
                <w:lang w:val="ru-RU"/>
              </w:rPr>
              <w:t>навчання</w:t>
            </w:r>
            <w:proofErr w:type="spellEnd"/>
            <w:r w:rsidRPr="00482F7D">
              <w:rPr>
                <w:lang w:val="ru-RU"/>
              </w:rPr>
              <w:t xml:space="preserve">  та  в  </w:t>
            </w:r>
            <w:proofErr w:type="spellStart"/>
            <w:r w:rsidRPr="00482F7D">
              <w:rPr>
                <w:lang w:val="ru-RU"/>
              </w:rPr>
              <w:t>канікулярний</w:t>
            </w:r>
            <w:proofErr w:type="spellEnd"/>
            <w:r w:rsidRPr="00482F7D">
              <w:rPr>
                <w:lang w:val="ru-RU"/>
              </w:rPr>
              <w:t xml:space="preserve">  час.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5" w:rsidRDefault="00D86E0C" w:rsidP="008E1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23</w:t>
            </w:r>
            <w:r w:rsidR="006F4EB6">
              <w:rPr>
                <w:lang w:val="uk-UA"/>
              </w:rPr>
              <w:t>.03</w:t>
            </w:r>
            <w:r w:rsidR="00505A3B">
              <w:rPr>
                <w:lang w:val="uk-UA"/>
              </w:rPr>
              <w:t>.</w:t>
            </w:r>
            <w:r w:rsidR="00FD0AE5">
              <w:rPr>
                <w:lang w:val="uk-UA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D" w:rsidRPr="0018242D" w:rsidRDefault="00482F7D" w:rsidP="008E10FB">
            <w:pPr>
              <w:jc w:val="center"/>
              <w:rPr>
                <w:lang w:val="uk-UA"/>
              </w:rPr>
            </w:pPr>
            <w:r w:rsidRPr="0018242D">
              <w:rPr>
                <w:lang w:val="uk-UA"/>
              </w:rPr>
              <w:t>П’ятниця Г.П.</w:t>
            </w:r>
          </w:p>
          <w:p w:rsidR="00482F7D" w:rsidRPr="0018242D" w:rsidRDefault="00482F7D" w:rsidP="008E10FB">
            <w:pPr>
              <w:jc w:val="center"/>
              <w:rPr>
                <w:lang w:val="uk-UA"/>
              </w:rPr>
            </w:pPr>
          </w:p>
          <w:p w:rsidR="00482F7D" w:rsidRPr="0018242D" w:rsidRDefault="00482F7D" w:rsidP="008E10FB">
            <w:pPr>
              <w:jc w:val="center"/>
              <w:rPr>
                <w:lang w:val="uk-UA"/>
              </w:rPr>
            </w:pPr>
          </w:p>
          <w:p w:rsidR="00482F7D" w:rsidRPr="0018242D" w:rsidRDefault="00482F7D" w:rsidP="008E10FB">
            <w:pPr>
              <w:rPr>
                <w:lang w:val="uk-UA"/>
              </w:rPr>
            </w:pPr>
          </w:p>
          <w:p w:rsidR="00482F7D" w:rsidRPr="0018242D" w:rsidRDefault="00BC6C98" w:rsidP="008E1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Неділько Л.І.</w:t>
            </w:r>
          </w:p>
          <w:p w:rsidR="00482F7D" w:rsidRPr="0018242D" w:rsidRDefault="00482F7D" w:rsidP="008E10FB">
            <w:pPr>
              <w:rPr>
                <w:lang w:val="uk-UA"/>
              </w:rPr>
            </w:pPr>
          </w:p>
          <w:p w:rsidR="00482F7D" w:rsidRPr="0018242D" w:rsidRDefault="00482F7D" w:rsidP="008E10FB">
            <w:pPr>
              <w:rPr>
                <w:lang w:val="uk-UA"/>
              </w:rPr>
            </w:pPr>
          </w:p>
          <w:p w:rsidR="00FD0AE5" w:rsidRPr="00E911FE" w:rsidRDefault="00482F7D" w:rsidP="008E10FB">
            <w:pPr>
              <w:jc w:val="center"/>
            </w:pPr>
            <w:proofErr w:type="spellStart"/>
            <w:r w:rsidRPr="0018242D">
              <w:t>Павлова</w:t>
            </w:r>
            <w:proofErr w:type="spellEnd"/>
            <w:r w:rsidRPr="0018242D">
              <w:t xml:space="preserve"> Н.М.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5" w:rsidRPr="00D37F80" w:rsidRDefault="00FD0AE5" w:rsidP="008E10FB">
            <w:pPr>
              <w:ind w:right="-107"/>
              <w:jc w:val="center"/>
              <w:rPr>
                <w:sz w:val="22"/>
                <w:szCs w:val="22"/>
                <w:lang w:val="uk-UA"/>
              </w:rPr>
            </w:pPr>
            <w:r w:rsidRPr="003E586D">
              <w:rPr>
                <w:lang w:val="uk-UA"/>
              </w:rPr>
              <w:t>П’ятниця Г.П</w:t>
            </w:r>
          </w:p>
        </w:tc>
      </w:tr>
      <w:tr w:rsidR="00787C52" w:rsidRPr="00D37F80" w:rsidTr="008E10FB">
        <w:trPr>
          <w:trHeight w:val="289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2" w:rsidRPr="0024792C" w:rsidRDefault="00787C52" w:rsidP="008E10FB">
            <w:pPr>
              <w:rPr>
                <w:lang w:val="uk-UA"/>
              </w:rPr>
            </w:pPr>
            <w:r>
              <w:rPr>
                <w:lang w:val="uk-UA"/>
              </w:rPr>
              <w:t>3..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2" w:rsidRPr="00F05B55" w:rsidRDefault="00787C52" w:rsidP="008E10FB">
            <w:pPr>
              <w:ind w:right="-108"/>
              <w:rPr>
                <w:lang w:val="uk-UA"/>
              </w:rPr>
            </w:pPr>
            <w:r w:rsidRPr="00F05B55">
              <w:rPr>
                <w:lang w:val="uk-UA"/>
              </w:rPr>
              <w:t>Підготува</w:t>
            </w:r>
            <w:r>
              <w:rPr>
                <w:lang w:val="uk-UA"/>
              </w:rPr>
              <w:t>ти проекти наказів   по відділу</w:t>
            </w:r>
          </w:p>
          <w:p w:rsidR="00787C52" w:rsidRPr="00D37F80" w:rsidRDefault="00787C52" w:rsidP="008E10F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2" w:rsidRDefault="00787C52" w:rsidP="008E10F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975F6">
              <w:rPr>
                <w:sz w:val="24"/>
              </w:rPr>
              <w:t xml:space="preserve">Про підсумки проведення дня відділу в ДНЗ «Журавлик» </w:t>
            </w:r>
            <w:r>
              <w:rPr>
                <w:sz w:val="24"/>
              </w:rPr>
              <w:t xml:space="preserve">          </w:t>
            </w:r>
            <w:r w:rsidRPr="00F975F6">
              <w:rPr>
                <w:sz w:val="24"/>
              </w:rPr>
              <w:t>с. Журавка</w:t>
            </w:r>
            <w:r>
              <w:rPr>
                <w:sz w:val="24"/>
              </w:rPr>
              <w:t xml:space="preserve"> та Журавській ЗОШ І-ІІІ ст.</w:t>
            </w:r>
          </w:p>
          <w:p w:rsidR="00787C52" w:rsidRDefault="00787C52" w:rsidP="008E10F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F448D">
              <w:rPr>
                <w:sz w:val="24"/>
              </w:rPr>
              <w:t xml:space="preserve"> Про  підсумки  експертизи  документації навчальних закладів щодо  визначення  претендентів на  нагородження  медалями  у  201</w:t>
            </w:r>
            <w:r>
              <w:rPr>
                <w:sz w:val="24"/>
              </w:rPr>
              <w:t>7-2018</w:t>
            </w:r>
            <w:r w:rsidRPr="009F448D">
              <w:rPr>
                <w:sz w:val="24"/>
              </w:rPr>
              <w:t xml:space="preserve"> н.р.</w:t>
            </w:r>
          </w:p>
          <w:p w:rsidR="00787C52" w:rsidRDefault="00787C52" w:rsidP="008E10F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r w:rsidR="00E06D02">
              <w:rPr>
                <w:sz w:val="24"/>
              </w:rPr>
              <w:t xml:space="preserve">  </w:t>
            </w:r>
            <w:r>
              <w:rPr>
                <w:sz w:val="24"/>
              </w:rPr>
              <w:t>Про  порядок  закінчення  2017</w:t>
            </w:r>
            <w:r w:rsidRPr="009F448D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  <w:r w:rsidRPr="009F448D">
              <w:rPr>
                <w:sz w:val="24"/>
              </w:rPr>
              <w:t xml:space="preserve"> навчального  року</w:t>
            </w:r>
            <w:r>
              <w:rPr>
                <w:sz w:val="24"/>
              </w:rPr>
              <w:t>.</w:t>
            </w:r>
          </w:p>
          <w:p w:rsidR="00EE20D3" w:rsidRDefault="00EE20D3" w:rsidP="008E10FB">
            <w:pPr>
              <w:pStyle w:val="a3"/>
              <w:ind w:firstLine="0"/>
              <w:rPr>
                <w:sz w:val="24"/>
              </w:rPr>
            </w:pPr>
          </w:p>
          <w:p w:rsidR="00787C52" w:rsidRDefault="00787C52" w:rsidP="008E10F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F448D">
              <w:rPr>
                <w:sz w:val="24"/>
              </w:rPr>
              <w:t xml:space="preserve"> Про проведення </w:t>
            </w:r>
            <w:r>
              <w:rPr>
                <w:sz w:val="24"/>
              </w:rPr>
              <w:t xml:space="preserve">психодіагностики готовності </w:t>
            </w:r>
            <w:r w:rsidRPr="009F448D">
              <w:rPr>
                <w:sz w:val="24"/>
              </w:rPr>
              <w:t xml:space="preserve">  дітей</w:t>
            </w:r>
            <w:r>
              <w:rPr>
                <w:sz w:val="24"/>
              </w:rPr>
              <w:t xml:space="preserve"> 6</w:t>
            </w:r>
            <w:r w:rsidR="00BC6C98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річного віку.</w:t>
            </w:r>
          </w:p>
          <w:p w:rsidR="005035D3" w:rsidRDefault="00787C52" w:rsidP="008E10F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F448D">
              <w:rPr>
                <w:sz w:val="24"/>
              </w:rPr>
              <w:t xml:space="preserve"> Про стан викладання та рівні навчальних досягнень учнів з </w:t>
            </w:r>
            <w:r>
              <w:rPr>
                <w:sz w:val="24"/>
              </w:rPr>
              <w:t>хімії.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2" w:rsidRPr="006F5D1C" w:rsidRDefault="00FE37C2" w:rsidP="008E10FB">
            <w:pPr>
              <w:pStyle w:val="a3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до 26</w:t>
            </w:r>
            <w:r w:rsidR="00F341E2">
              <w:rPr>
                <w:sz w:val="24"/>
              </w:rPr>
              <w:t>.03.2018</w:t>
            </w:r>
          </w:p>
          <w:p w:rsidR="00F341E2" w:rsidRDefault="00F341E2" w:rsidP="008E10FB">
            <w:pPr>
              <w:pStyle w:val="a3"/>
              <w:ind w:right="-108" w:firstLine="0"/>
              <w:rPr>
                <w:sz w:val="24"/>
              </w:rPr>
            </w:pPr>
          </w:p>
          <w:p w:rsidR="00F341E2" w:rsidRDefault="00F936E5" w:rsidP="008E10FB">
            <w:pPr>
              <w:pStyle w:val="a3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до 30.03</w:t>
            </w:r>
            <w:r w:rsidR="00F341E2">
              <w:rPr>
                <w:sz w:val="24"/>
              </w:rPr>
              <w:t>.2018</w:t>
            </w:r>
          </w:p>
          <w:p w:rsidR="00F341E2" w:rsidRDefault="00F341E2" w:rsidP="008E10FB">
            <w:pPr>
              <w:pStyle w:val="a3"/>
              <w:ind w:left="-108" w:right="-108" w:firstLine="0"/>
              <w:rPr>
                <w:sz w:val="24"/>
              </w:rPr>
            </w:pPr>
          </w:p>
          <w:p w:rsidR="00C26AAC" w:rsidRDefault="00C26AAC" w:rsidP="008E10FB">
            <w:pPr>
              <w:pStyle w:val="a3"/>
              <w:ind w:left="-108" w:right="-108" w:firstLine="0"/>
              <w:rPr>
                <w:sz w:val="24"/>
              </w:rPr>
            </w:pPr>
          </w:p>
          <w:p w:rsidR="00F341E2" w:rsidRDefault="00A876ED" w:rsidP="008E10FB">
            <w:pPr>
              <w:pStyle w:val="a3"/>
              <w:ind w:left="-108" w:right="-108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26AAC">
              <w:rPr>
                <w:sz w:val="24"/>
              </w:rPr>
              <w:t xml:space="preserve">до </w:t>
            </w:r>
            <w:r w:rsidR="00B026AE">
              <w:rPr>
                <w:sz w:val="24"/>
              </w:rPr>
              <w:t>16</w:t>
            </w:r>
            <w:r w:rsidR="00F341E2">
              <w:rPr>
                <w:sz w:val="24"/>
              </w:rPr>
              <w:t>.0</w:t>
            </w:r>
            <w:r w:rsidR="00C26AAC">
              <w:rPr>
                <w:sz w:val="24"/>
              </w:rPr>
              <w:t>3</w:t>
            </w:r>
            <w:r w:rsidR="00F341E2">
              <w:rPr>
                <w:sz w:val="24"/>
              </w:rPr>
              <w:t>.2018</w:t>
            </w:r>
          </w:p>
          <w:p w:rsidR="00EE20D3" w:rsidRDefault="00EE20D3" w:rsidP="008E10FB">
            <w:pPr>
              <w:pStyle w:val="a3"/>
              <w:ind w:right="-108" w:firstLine="0"/>
              <w:rPr>
                <w:sz w:val="24"/>
              </w:rPr>
            </w:pPr>
          </w:p>
          <w:p w:rsidR="00B026AE" w:rsidRDefault="00B026AE" w:rsidP="008E10FB">
            <w:pPr>
              <w:pStyle w:val="a3"/>
              <w:ind w:right="-108" w:firstLine="0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A876ED">
              <w:rPr>
                <w:sz w:val="24"/>
              </w:rPr>
              <w:t>23.03.208</w:t>
            </w:r>
          </w:p>
          <w:p w:rsidR="00EE20D3" w:rsidRDefault="00EE20D3" w:rsidP="008E10FB">
            <w:pPr>
              <w:pStyle w:val="a3"/>
              <w:ind w:right="-108" w:firstLine="0"/>
              <w:rPr>
                <w:sz w:val="24"/>
              </w:rPr>
            </w:pPr>
          </w:p>
          <w:p w:rsidR="00B026AE" w:rsidRDefault="00B026AE" w:rsidP="008E10FB">
            <w:pPr>
              <w:pStyle w:val="a3"/>
              <w:ind w:left="-108" w:right="-108" w:firstLine="0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D86E0C">
              <w:rPr>
                <w:sz w:val="24"/>
              </w:rPr>
              <w:t>30</w:t>
            </w:r>
            <w:r>
              <w:rPr>
                <w:sz w:val="24"/>
              </w:rPr>
              <w:t>.03.2018</w:t>
            </w:r>
          </w:p>
          <w:p w:rsidR="00787C52" w:rsidRDefault="00787C52" w:rsidP="008E10FB">
            <w:pPr>
              <w:jc w:val="center"/>
              <w:rPr>
                <w:lang w:val="uk-U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2" w:rsidRDefault="00787C52" w:rsidP="008E10FB">
            <w:pPr>
              <w:pStyle w:val="a3"/>
              <w:ind w:firstLine="0"/>
              <w:jc w:val="center"/>
              <w:rPr>
                <w:sz w:val="24"/>
              </w:rPr>
            </w:pPr>
            <w:r w:rsidRPr="00F975F6">
              <w:rPr>
                <w:sz w:val="24"/>
              </w:rPr>
              <w:t>Волох Н.М</w:t>
            </w:r>
          </w:p>
          <w:p w:rsidR="00787C52" w:rsidRDefault="00787C52" w:rsidP="008E10FB">
            <w:pPr>
              <w:pStyle w:val="a3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П’ятниця Г.П.</w:t>
            </w:r>
          </w:p>
          <w:p w:rsidR="00787C52" w:rsidRDefault="00787C52" w:rsidP="008E10FB">
            <w:pPr>
              <w:pStyle w:val="a3"/>
              <w:ind w:hanging="108"/>
              <w:jc w:val="center"/>
              <w:rPr>
                <w:sz w:val="24"/>
              </w:rPr>
            </w:pPr>
          </w:p>
          <w:p w:rsidR="00787C52" w:rsidRPr="009F448D" w:rsidRDefault="00787C52" w:rsidP="008E10FB">
            <w:pPr>
              <w:pStyle w:val="a3"/>
              <w:ind w:hanging="108"/>
              <w:jc w:val="center"/>
              <w:rPr>
                <w:sz w:val="24"/>
              </w:rPr>
            </w:pPr>
            <w:r w:rsidRPr="009F448D">
              <w:rPr>
                <w:sz w:val="24"/>
              </w:rPr>
              <w:t>П’ятниця Г.П.</w:t>
            </w:r>
          </w:p>
          <w:p w:rsidR="00BC6C98" w:rsidRDefault="00BC6C98" w:rsidP="008E10FB">
            <w:pPr>
              <w:pStyle w:val="a3"/>
              <w:ind w:hanging="108"/>
              <w:jc w:val="center"/>
              <w:rPr>
                <w:sz w:val="24"/>
              </w:rPr>
            </w:pPr>
          </w:p>
          <w:p w:rsidR="00787C52" w:rsidRDefault="00787C52" w:rsidP="008E10FB">
            <w:pPr>
              <w:pStyle w:val="a3"/>
              <w:ind w:hanging="108"/>
              <w:jc w:val="center"/>
              <w:rPr>
                <w:sz w:val="24"/>
              </w:rPr>
            </w:pPr>
            <w:r w:rsidRPr="009F448D">
              <w:rPr>
                <w:sz w:val="24"/>
              </w:rPr>
              <w:t>П’ятниця Г.П.</w:t>
            </w:r>
          </w:p>
          <w:p w:rsidR="00787C52" w:rsidRDefault="00787C52" w:rsidP="008E10FB">
            <w:pPr>
              <w:pStyle w:val="a3"/>
              <w:ind w:firstLine="0"/>
              <w:rPr>
                <w:sz w:val="24"/>
              </w:rPr>
            </w:pPr>
          </w:p>
          <w:p w:rsidR="00787C52" w:rsidRDefault="00787C52" w:rsidP="008E10FB">
            <w:pPr>
              <w:pStyle w:val="a3"/>
              <w:ind w:hanging="108"/>
              <w:jc w:val="center"/>
              <w:rPr>
                <w:sz w:val="24"/>
              </w:rPr>
            </w:pPr>
            <w:r w:rsidRPr="009F448D">
              <w:rPr>
                <w:sz w:val="24"/>
              </w:rPr>
              <w:t>Сисун  В.Г.</w:t>
            </w:r>
          </w:p>
          <w:p w:rsidR="00787C52" w:rsidRDefault="00787C52" w:rsidP="008E10FB">
            <w:pPr>
              <w:pStyle w:val="a3"/>
              <w:ind w:hanging="108"/>
              <w:jc w:val="center"/>
              <w:rPr>
                <w:sz w:val="24"/>
              </w:rPr>
            </w:pPr>
          </w:p>
          <w:p w:rsidR="00787C52" w:rsidRPr="00E911FE" w:rsidRDefault="00787C52" w:rsidP="008E10FB">
            <w:pPr>
              <w:pStyle w:val="a3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Неділько Л.І.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2" w:rsidRDefault="00787C52" w:rsidP="008E10FB">
            <w:pPr>
              <w:pStyle w:val="a3"/>
              <w:ind w:hanging="108"/>
              <w:jc w:val="center"/>
              <w:rPr>
                <w:sz w:val="24"/>
              </w:rPr>
            </w:pPr>
            <w:r w:rsidRPr="00DF7FA0">
              <w:rPr>
                <w:sz w:val="24"/>
              </w:rPr>
              <w:t>П’ятниця Г.П.</w:t>
            </w:r>
          </w:p>
          <w:p w:rsidR="00787C52" w:rsidRPr="00D37F80" w:rsidRDefault="00787C52" w:rsidP="008E10F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63372" w:rsidRPr="00D37F80" w:rsidTr="008E10FB">
        <w:trPr>
          <w:trHeight w:val="35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72" w:rsidRDefault="00A9442D" w:rsidP="008E10FB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72" w:rsidRPr="00084DD5" w:rsidRDefault="00063372" w:rsidP="008E10FB">
            <w:pPr>
              <w:tabs>
                <w:tab w:val="left" w:pos="2325"/>
              </w:tabs>
              <w:ind w:right="-288"/>
              <w:rPr>
                <w:lang w:val="ru-RU"/>
              </w:rPr>
            </w:pPr>
            <w:proofErr w:type="spellStart"/>
            <w:r w:rsidRPr="00084DD5">
              <w:rPr>
                <w:lang w:val="ru-RU"/>
              </w:rPr>
              <w:t>Засідання</w:t>
            </w:r>
            <w:proofErr w:type="spellEnd"/>
            <w:r w:rsidRPr="00084DD5">
              <w:rPr>
                <w:lang w:val="ru-RU"/>
              </w:rPr>
              <w:t xml:space="preserve"> </w:t>
            </w:r>
            <w:proofErr w:type="spellStart"/>
            <w:r w:rsidRPr="00084DD5">
              <w:rPr>
                <w:lang w:val="ru-RU"/>
              </w:rPr>
              <w:t>школи-консультації</w:t>
            </w:r>
            <w:proofErr w:type="spellEnd"/>
            <w:r w:rsidRPr="00084DD5">
              <w:rPr>
                <w:lang w:val="ru-RU"/>
              </w:rPr>
              <w:t xml:space="preserve"> для </w:t>
            </w:r>
            <w:proofErr w:type="spellStart"/>
            <w:r w:rsidRPr="00084DD5">
              <w:rPr>
                <w:lang w:val="ru-RU"/>
              </w:rPr>
              <w:t>молодих</w:t>
            </w:r>
            <w:proofErr w:type="spellEnd"/>
            <w:r w:rsidRPr="00084DD5">
              <w:rPr>
                <w:lang w:val="ru-RU"/>
              </w:rPr>
              <w:t xml:space="preserve"> </w:t>
            </w:r>
            <w:proofErr w:type="spellStart"/>
            <w:r w:rsidRPr="00084DD5">
              <w:rPr>
                <w:lang w:val="ru-RU"/>
              </w:rPr>
              <w:t>керівників</w:t>
            </w:r>
            <w:proofErr w:type="spellEnd"/>
            <w:r w:rsidRPr="00084DD5">
              <w:rPr>
                <w:lang w:val="ru-RU"/>
              </w:rPr>
              <w:t xml:space="preserve"> </w:t>
            </w:r>
            <w:proofErr w:type="spellStart"/>
            <w:r w:rsidRPr="00084DD5">
              <w:rPr>
                <w:lang w:val="ru-RU"/>
              </w:rPr>
              <w:t>навчальних</w:t>
            </w:r>
            <w:proofErr w:type="spellEnd"/>
            <w:r w:rsidRPr="00084DD5">
              <w:rPr>
                <w:lang w:val="ru-RU"/>
              </w:rPr>
              <w:t xml:space="preserve"> </w:t>
            </w:r>
            <w:proofErr w:type="spellStart"/>
            <w:r w:rsidRPr="00084DD5">
              <w:rPr>
                <w:lang w:val="ru-RU"/>
              </w:rPr>
              <w:t>закладів</w:t>
            </w:r>
            <w:proofErr w:type="spellEnd"/>
            <w:r w:rsidRPr="00084DD5">
              <w:rPr>
                <w:lang w:val="ru-RU"/>
              </w:rPr>
              <w:t xml:space="preserve">, </w:t>
            </w:r>
            <w:proofErr w:type="spellStart"/>
            <w:r w:rsidRPr="00084DD5">
              <w:rPr>
                <w:lang w:val="ru-RU"/>
              </w:rPr>
              <w:t>їх</w:t>
            </w:r>
            <w:proofErr w:type="spellEnd"/>
            <w:r w:rsidRPr="00084DD5">
              <w:rPr>
                <w:lang w:val="ru-RU"/>
              </w:rPr>
              <w:t xml:space="preserve"> </w:t>
            </w:r>
            <w:proofErr w:type="spellStart"/>
            <w:r w:rsidRPr="00084DD5">
              <w:rPr>
                <w:lang w:val="ru-RU"/>
              </w:rPr>
              <w:t>заступників</w:t>
            </w:r>
            <w:proofErr w:type="spellEnd"/>
            <w:r w:rsidRPr="00084DD5">
              <w:rPr>
                <w:lang w:val="ru-RU"/>
              </w:rPr>
              <w:t xml:space="preserve"> та резерву </w:t>
            </w:r>
            <w:proofErr w:type="spellStart"/>
            <w:r w:rsidRPr="00084DD5">
              <w:rPr>
                <w:lang w:val="ru-RU"/>
              </w:rPr>
              <w:t>управлінських</w:t>
            </w:r>
            <w:proofErr w:type="spellEnd"/>
            <w:r w:rsidRPr="00084DD5">
              <w:rPr>
                <w:lang w:val="ru-RU"/>
              </w:rPr>
              <w:t xml:space="preserve"> </w:t>
            </w:r>
            <w:proofErr w:type="spellStart"/>
            <w:r w:rsidRPr="00084DD5">
              <w:rPr>
                <w:lang w:val="ru-RU"/>
              </w:rPr>
              <w:t>кадрів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72" w:rsidRPr="002C3C41" w:rsidRDefault="00063372" w:rsidP="008E10FB">
            <w:pPr>
              <w:ind w:right="-108"/>
              <w:jc w:val="both"/>
              <w:rPr>
                <w:lang w:val="uk-UA"/>
              </w:rPr>
            </w:pPr>
            <w:proofErr w:type="spellStart"/>
            <w:r>
              <w:rPr>
                <w:lang w:val="ru-RU"/>
              </w:rPr>
              <w:t>Аналіз</w:t>
            </w:r>
            <w:proofErr w:type="spellEnd"/>
            <w:r>
              <w:rPr>
                <w:lang w:val="ru-RU"/>
              </w:rPr>
              <w:t xml:space="preserve"> уроку як один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компонентів</w:t>
            </w:r>
            <w:proofErr w:type="spellEnd"/>
            <w:r>
              <w:rPr>
                <w:lang w:val="ru-RU"/>
              </w:rPr>
              <w:t xml:space="preserve"> контролю за </w:t>
            </w:r>
            <w:proofErr w:type="spellStart"/>
            <w:r>
              <w:rPr>
                <w:lang w:val="ru-RU"/>
              </w:rPr>
              <w:t>навчально-виховним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процесом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72" w:rsidRDefault="00516CF9" w:rsidP="008E10F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DC77DE">
              <w:rPr>
                <w:lang w:val="uk-UA"/>
              </w:rPr>
              <w:t>.03.</w:t>
            </w:r>
            <w:r w:rsidR="00063372">
              <w:rPr>
                <w:lang w:val="uk-UA"/>
              </w:rPr>
              <w:t>2018</w:t>
            </w:r>
          </w:p>
          <w:p w:rsidR="000567AE" w:rsidRPr="00651146" w:rsidRDefault="000567AE" w:rsidP="008E10FB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Варвинська</w:t>
            </w:r>
            <w:proofErr w:type="spellEnd"/>
            <w:r>
              <w:rPr>
                <w:lang w:val="uk-UA"/>
              </w:rPr>
              <w:t xml:space="preserve"> районна гімназія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72" w:rsidRDefault="00063372" w:rsidP="008E10F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</w:t>
            </w:r>
            <w:proofErr w:type="spellStart"/>
            <w:r w:rsidR="00EB3D1A">
              <w:rPr>
                <w:sz w:val="24"/>
                <w:lang w:val="ru-RU"/>
              </w:rPr>
              <w:t>Неділько</w:t>
            </w:r>
            <w:proofErr w:type="spellEnd"/>
            <w:r w:rsidR="00EB3D1A">
              <w:rPr>
                <w:sz w:val="24"/>
                <w:lang w:val="ru-RU"/>
              </w:rPr>
              <w:t xml:space="preserve"> Л.І.</w:t>
            </w:r>
          </w:p>
          <w:p w:rsidR="00063372" w:rsidRPr="00F86A55" w:rsidRDefault="00B507E7" w:rsidP="008E10F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ru-RU"/>
              </w:rPr>
              <w:t>Небрат</w:t>
            </w:r>
            <w:proofErr w:type="spellEnd"/>
            <w:r>
              <w:rPr>
                <w:lang w:val="ru-RU"/>
              </w:rPr>
              <w:t xml:space="preserve"> В.І.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72" w:rsidRPr="00E911FE" w:rsidRDefault="00063372" w:rsidP="008E10FB">
            <w:pPr>
              <w:pStyle w:val="a3"/>
              <w:ind w:left="-109" w:right="-93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B3D1A">
              <w:rPr>
                <w:sz w:val="24"/>
              </w:rPr>
              <w:t xml:space="preserve"> Неділько Л.І.</w:t>
            </w:r>
          </w:p>
        </w:tc>
      </w:tr>
      <w:tr w:rsidR="00620591" w:rsidRPr="00886FAC" w:rsidTr="008E10FB">
        <w:trPr>
          <w:trHeight w:val="9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1" w:rsidRPr="00D37F80" w:rsidRDefault="00620591" w:rsidP="008E10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1" w:rsidRPr="00551E99" w:rsidRDefault="00620591" w:rsidP="008E10FB">
            <w:pPr>
              <w:tabs>
                <w:tab w:val="left" w:pos="2325"/>
              </w:tabs>
              <w:jc w:val="both"/>
              <w:rPr>
                <w:lang w:val="uk-UA"/>
              </w:rPr>
            </w:pPr>
            <w:r w:rsidRPr="00AB2EEB">
              <w:rPr>
                <w:lang w:val="uk-UA"/>
              </w:rPr>
              <w:t>Н</w:t>
            </w:r>
            <w:proofErr w:type="spellStart"/>
            <w:r w:rsidRPr="00AB2EEB">
              <w:rPr>
                <w:lang w:val="ru-RU"/>
              </w:rPr>
              <w:t>ауково</w:t>
            </w:r>
            <w:proofErr w:type="spellEnd"/>
            <w:r w:rsidRPr="00AB2EEB">
              <w:rPr>
                <w:lang w:val="ru-RU"/>
              </w:rPr>
              <w:t xml:space="preserve"> – </w:t>
            </w:r>
            <w:proofErr w:type="spellStart"/>
            <w:r w:rsidRPr="00AB2EEB">
              <w:rPr>
                <w:lang w:val="ru-RU"/>
              </w:rPr>
              <w:t>методичн</w:t>
            </w:r>
            <w:proofErr w:type="spellEnd"/>
            <w:r w:rsidRPr="00AB2EEB">
              <w:rPr>
                <w:lang w:val="uk-UA"/>
              </w:rPr>
              <w:t xml:space="preserve">а </w:t>
            </w:r>
            <w:r w:rsidRPr="00AB2EEB">
              <w:rPr>
                <w:lang w:val="ru-RU"/>
              </w:rPr>
              <w:t xml:space="preserve"> рад</w:t>
            </w:r>
            <w:r w:rsidRPr="00AB2EEB">
              <w:rPr>
                <w:lang w:val="uk-UA"/>
              </w:rPr>
              <w:t xml:space="preserve">а </w:t>
            </w:r>
            <w:r w:rsidRPr="00AB2EEB">
              <w:rPr>
                <w:lang w:val="ru-RU"/>
              </w:rPr>
              <w:t>рай</w:t>
            </w:r>
            <w:proofErr w:type="spellStart"/>
            <w:r w:rsidRPr="00AB2EEB">
              <w:rPr>
                <w:lang w:val="uk-UA"/>
              </w:rPr>
              <w:t>онного</w:t>
            </w:r>
            <w:proofErr w:type="spellEnd"/>
            <w:r w:rsidRPr="00AB2EEB">
              <w:rPr>
                <w:lang w:val="uk-UA"/>
              </w:rPr>
              <w:t xml:space="preserve"> </w:t>
            </w:r>
            <w:r w:rsidRPr="00AB2EEB">
              <w:rPr>
                <w:lang w:val="ru-RU"/>
              </w:rPr>
              <w:t>метод</w:t>
            </w:r>
            <w:proofErr w:type="spellStart"/>
            <w:r w:rsidRPr="00AB2EEB">
              <w:rPr>
                <w:lang w:val="uk-UA"/>
              </w:rPr>
              <w:t>ичного</w:t>
            </w:r>
            <w:proofErr w:type="spellEnd"/>
            <w:r w:rsidRPr="00AB2EEB">
              <w:rPr>
                <w:lang w:val="uk-UA"/>
              </w:rPr>
              <w:t xml:space="preserve"> </w:t>
            </w:r>
            <w:proofErr w:type="spellStart"/>
            <w:r w:rsidRPr="00AB2EEB">
              <w:rPr>
                <w:lang w:val="ru-RU"/>
              </w:rPr>
              <w:t>кабінету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1" w:rsidRPr="007C3C3F" w:rsidRDefault="00620591" w:rsidP="008E10F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C3C3F">
              <w:rPr>
                <w:sz w:val="24"/>
              </w:rPr>
              <w:t>Інноваційні підходи до здійснення науково-методичної роботи з метою забезпечення  професійн</w:t>
            </w:r>
            <w:r>
              <w:rPr>
                <w:sz w:val="24"/>
              </w:rPr>
              <w:t>ого зростання вчителів української мови та літератури</w:t>
            </w:r>
            <w:r w:rsidRPr="007C3C3F">
              <w:rPr>
                <w:sz w:val="24"/>
              </w:rPr>
              <w:t xml:space="preserve"> у </w:t>
            </w:r>
            <w:r w:rsidR="00F56F31">
              <w:rPr>
                <w:sz w:val="24"/>
              </w:rPr>
              <w:pgNum/>
            </w:r>
            <w:proofErr w:type="spellStart"/>
            <w:r w:rsidR="00F56F31">
              <w:rPr>
                <w:sz w:val="24"/>
              </w:rPr>
              <w:t>іж</w:t>
            </w:r>
            <w:proofErr w:type="spellEnd"/>
            <w:r w:rsidR="00F56F31">
              <w:rPr>
                <w:sz w:val="24"/>
              </w:rPr>
              <w:t xml:space="preserve"> атестаційний</w:t>
            </w:r>
            <w:r w:rsidRPr="007C3C3F">
              <w:rPr>
                <w:sz w:val="24"/>
              </w:rPr>
              <w:t xml:space="preserve"> період</w:t>
            </w:r>
            <w:r>
              <w:rPr>
                <w:sz w:val="24"/>
              </w:rPr>
              <w:t>.</w:t>
            </w:r>
          </w:p>
          <w:p w:rsidR="00620591" w:rsidRPr="007C3C3F" w:rsidRDefault="00620591" w:rsidP="008E10F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C3C3F">
              <w:rPr>
                <w:sz w:val="24"/>
              </w:rPr>
              <w:t>Звіт роботи районного методичног</w:t>
            </w:r>
            <w:r>
              <w:rPr>
                <w:sz w:val="24"/>
              </w:rPr>
              <w:t>о об’єднання вчителів фізичної культури та предмету «Захист Вітчизни»</w:t>
            </w:r>
            <w:r w:rsidRPr="007C3C3F">
              <w:rPr>
                <w:sz w:val="24"/>
              </w:rPr>
              <w:t xml:space="preserve">  про використання елементів ППД в практиці роботи вчителів району</w:t>
            </w:r>
          </w:p>
          <w:p w:rsidR="00620591" w:rsidRPr="00620591" w:rsidRDefault="00620591" w:rsidP="008E10FB">
            <w:pPr>
              <w:ind w:left="66" w:right="-108"/>
              <w:jc w:val="both"/>
              <w:rPr>
                <w:lang w:val="ru-RU"/>
              </w:rPr>
            </w:pPr>
            <w:r w:rsidRPr="00620591">
              <w:rPr>
                <w:lang w:val="ru-RU"/>
              </w:rPr>
              <w:t xml:space="preserve">- Про </w:t>
            </w:r>
            <w:proofErr w:type="spellStart"/>
            <w:r w:rsidRPr="00620591">
              <w:rPr>
                <w:lang w:val="ru-RU"/>
              </w:rPr>
              <w:t>результативність</w:t>
            </w:r>
            <w:proofErr w:type="spellEnd"/>
            <w:r w:rsidRPr="00620591">
              <w:rPr>
                <w:lang w:val="ru-RU"/>
              </w:rPr>
              <w:t xml:space="preserve"> </w:t>
            </w:r>
            <w:proofErr w:type="spellStart"/>
            <w:r w:rsidRPr="00620591">
              <w:rPr>
                <w:lang w:val="ru-RU"/>
              </w:rPr>
              <w:t>роботи</w:t>
            </w:r>
            <w:proofErr w:type="spellEnd"/>
            <w:r w:rsidRPr="00620591">
              <w:rPr>
                <w:lang w:val="ru-RU"/>
              </w:rPr>
              <w:t xml:space="preserve"> </w:t>
            </w:r>
            <w:proofErr w:type="spellStart"/>
            <w:r w:rsidRPr="00620591">
              <w:rPr>
                <w:lang w:val="ru-RU"/>
              </w:rPr>
              <w:t>опорної</w:t>
            </w:r>
            <w:proofErr w:type="spellEnd"/>
            <w:r w:rsidRPr="00620591">
              <w:rPr>
                <w:lang w:val="ru-RU"/>
              </w:rPr>
              <w:t xml:space="preserve"> </w:t>
            </w:r>
            <w:proofErr w:type="spellStart"/>
            <w:r w:rsidRPr="00620591">
              <w:rPr>
                <w:lang w:val="ru-RU"/>
              </w:rPr>
              <w:t>школи</w:t>
            </w:r>
            <w:proofErr w:type="spellEnd"/>
            <w:r w:rsidRPr="00620591">
              <w:rPr>
                <w:lang w:val="ru-RU"/>
              </w:rPr>
              <w:t xml:space="preserve">   </w:t>
            </w:r>
            <w:proofErr w:type="spellStart"/>
            <w:r w:rsidRPr="00620591">
              <w:rPr>
                <w:lang w:val="ru-RU"/>
              </w:rPr>
              <w:t>з</w:t>
            </w:r>
            <w:proofErr w:type="spellEnd"/>
            <w:r w:rsidRPr="00620591">
              <w:rPr>
                <w:lang w:val="ru-RU"/>
              </w:rPr>
              <w:t xml:space="preserve"> </w:t>
            </w:r>
            <w:proofErr w:type="spellStart"/>
            <w:r w:rsidRPr="00620591">
              <w:rPr>
                <w:lang w:val="ru-RU"/>
              </w:rPr>
              <w:t>управлінської</w:t>
            </w:r>
            <w:proofErr w:type="spellEnd"/>
            <w:r w:rsidRPr="00620591">
              <w:rPr>
                <w:lang w:val="ru-RU"/>
              </w:rPr>
              <w:t xml:space="preserve"> </w:t>
            </w:r>
            <w:proofErr w:type="spellStart"/>
            <w:r w:rsidRPr="00620591">
              <w:rPr>
                <w:lang w:val="ru-RU"/>
              </w:rPr>
              <w:t>діяльності</w:t>
            </w:r>
            <w:proofErr w:type="spellEnd"/>
            <w:r w:rsidRPr="00620591">
              <w:rPr>
                <w:lang w:val="ru-RU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1" w:rsidRDefault="00476608" w:rsidP="008E10FB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15.03.</w:t>
            </w:r>
            <w:r w:rsidR="00620591">
              <w:rPr>
                <w:lang w:val="uk-UA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1" w:rsidRPr="007C3C3F" w:rsidRDefault="00620591" w:rsidP="008E10FB">
            <w:pPr>
              <w:pStyle w:val="a3"/>
              <w:ind w:left="-108" w:right="-108" w:firstLine="0"/>
              <w:jc w:val="center"/>
              <w:rPr>
                <w:sz w:val="24"/>
              </w:rPr>
            </w:pPr>
            <w:r w:rsidRPr="007C3C3F">
              <w:rPr>
                <w:sz w:val="24"/>
              </w:rPr>
              <w:t>Савченко Н.І.</w:t>
            </w:r>
          </w:p>
          <w:p w:rsidR="00620591" w:rsidRPr="007C3C3F" w:rsidRDefault="00620591" w:rsidP="008E10FB">
            <w:pPr>
              <w:pStyle w:val="a3"/>
              <w:ind w:right="-108" w:firstLine="0"/>
              <w:jc w:val="center"/>
              <w:rPr>
                <w:sz w:val="24"/>
              </w:rPr>
            </w:pPr>
          </w:p>
          <w:p w:rsidR="00620591" w:rsidRPr="007C3C3F" w:rsidRDefault="00620591" w:rsidP="008E10FB">
            <w:pPr>
              <w:pStyle w:val="a3"/>
              <w:ind w:left="-108" w:right="-108" w:firstLine="0"/>
              <w:jc w:val="center"/>
              <w:rPr>
                <w:sz w:val="24"/>
              </w:rPr>
            </w:pPr>
          </w:p>
          <w:p w:rsidR="00620591" w:rsidRPr="007C3C3F" w:rsidRDefault="00620591" w:rsidP="008E10FB">
            <w:pPr>
              <w:pStyle w:val="a3"/>
              <w:ind w:left="-108" w:right="-108" w:firstLine="0"/>
              <w:jc w:val="center"/>
              <w:rPr>
                <w:sz w:val="24"/>
              </w:rPr>
            </w:pPr>
            <w:r w:rsidRPr="007C3C3F">
              <w:rPr>
                <w:sz w:val="24"/>
              </w:rPr>
              <w:t>Керівники РМО</w:t>
            </w:r>
          </w:p>
          <w:p w:rsidR="00620591" w:rsidRPr="007C3C3F" w:rsidRDefault="00620591" w:rsidP="008E10FB">
            <w:pPr>
              <w:pStyle w:val="a3"/>
              <w:ind w:right="-108" w:firstLine="0"/>
              <w:rPr>
                <w:sz w:val="24"/>
              </w:rPr>
            </w:pPr>
          </w:p>
          <w:p w:rsidR="00620591" w:rsidRPr="007C3C3F" w:rsidRDefault="00620591" w:rsidP="008E10FB">
            <w:pPr>
              <w:pStyle w:val="a3"/>
              <w:ind w:left="-108" w:right="-108" w:firstLine="0"/>
              <w:jc w:val="center"/>
              <w:rPr>
                <w:sz w:val="24"/>
              </w:rPr>
            </w:pPr>
            <w:r w:rsidRPr="007C3C3F">
              <w:rPr>
                <w:sz w:val="24"/>
              </w:rPr>
              <w:t>Редька Н.В.</w:t>
            </w:r>
          </w:p>
          <w:p w:rsidR="00620591" w:rsidRPr="00446985" w:rsidRDefault="00620591" w:rsidP="008E10FB">
            <w:pPr>
              <w:pStyle w:val="a3"/>
              <w:ind w:left="-108" w:right="-108" w:firstLine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1" w:rsidRPr="00F86A55" w:rsidRDefault="00926A14" w:rsidP="008E10FB">
            <w:pPr>
              <w:ind w:right="-107"/>
              <w:rPr>
                <w:lang w:val="uk-UA"/>
              </w:rPr>
            </w:pPr>
            <w:r>
              <w:rPr>
                <w:lang w:val="uk-UA"/>
              </w:rPr>
              <w:t>Редька Н.В.</w:t>
            </w:r>
          </w:p>
          <w:p w:rsidR="00620591" w:rsidRDefault="00620591" w:rsidP="008E10FB">
            <w:pPr>
              <w:ind w:right="-133"/>
              <w:rPr>
                <w:lang w:val="uk-UA"/>
              </w:rPr>
            </w:pPr>
          </w:p>
          <w:p w:rsidR="00620591" w:rsidRDefault="00620591" w:rsidP="008E10FB">
            <w:pPr>
              <w:ind w:right="-133"/>
              <w:rPr>
                <w:lang w:val="uk-UA"/>
              </w:rPr>
            </w:pPr>
          </w:p>
          <w:p w:rsidR="00620591" w:rsidRPr="00B07C7C" w:rsidRDefault="00620591" w:rsidP="008E10FB">
            <w:pPr>
              <w:ind w:right="-133"/>
              <w:rPr>
                <w:lang w:val="uk-UA"/>
              </w:rPr>
            </w:pPr>
          </w:p>
        </w:tc>
      </w:tr>
      <w:tr w:rsidR="00A27D6B" w:rsidRPr="00886FAC" w:rsidTr="008E10FB">
        <w:trPr>
          <w:trHeight w:val="4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6B" w:rsidRDefault="00A9442D" w:rsidP="008E10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6B" w:rsidRPr="00AB2EEB" w:rsidRDefault="00A27D6B" w:rsidP="008E10FB">
            <w:pPr>
              <w:tabs>
                <w:tab w:val="left" w:pos="232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Апаратне навчання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6B" w:rsidRPr="00225405" w:rsidRDefault="00A27D6B" w:rsidP="008E10FB">
            <w:pPr>
              <w:pStyle w:val="a3"/>
              <w:ind w:hanging="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225405">
              <w:rPr>
                <w:sz w:val="24"/>
              </w:rPr>
              <w:t>Особливості проведення зовнішньо</w:t>
            </w:r>
            <w:r>
              <w:rPr>
                <w:sz w:val="24"/>
              </w:rPr>
              <w:t>го незалежного оцінювання у 2018</w:t>
            </w:r>
            <w:r w:rsidRPr="00225405">
              <w:rPr>
                <w:sz w:val="24"/>
              </w:rPr>
              <w:t xml:space="preserve"> році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6B" w:rsidRPr="00225405" w:rsidRDefault="00A3684F" w:rsidP="008E10FB">
            <w:pPr>
              <w:pStyle w:val="a3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12.03.</w:t>
            </w:r>
            <w:r w:rsidR="00A27D6B" w:rsidRPr="00225405">
              <w:rPr>
                <w:sz w:val="24"/>
              </w:rPr>
              <w:t>201</w:t>
            </w:r>
            <w:r w:rsidR="00A27D6B">
              <w:rPr>
                <w:sz w:val="24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6B" w:rsidRPr="00225405" w:rsidRDefault="00A27D6B" w:rsidP="008E10FB">
            <w:pPr>
              <w:pStyle w:val="a3"/>
              <w:ind w:firstLine="0"/>
              <w:jc w:val="center"/>
              <w:rPr>
                <w:sz w:val="24"/>
              </w:rPr>
            </w:pPr>
            <w:r w:rsidRPr="00225405">
              <w:rPr>
                <w:sz w:val="24"/>
              </w:rPr>
              <w:t>Редька Н.В.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6B" w:rsidRPr="00F86A55" w:rsidRDefault="00A6799B" w:rsidP="008E10FB">
            <w:pPr>
              <w:ind w:right="-107"/>
              <w:rPr>
                <w:lang w:val="uk-UA"/>
              </w:rPr>
            </w:pPr>
            <w:r>
              <w:rPr>
                <w:lang w:val="uk-UA"/>
              </w:rPr>
              <w:t>Редька Н.В.</w:t>
            </w:r>
          </w:p>
        </w:tc>
      </w:tr>
      <w:tr w:rsidR="005458B4" w:rsidRPr="00886FAC" w:rsidTr="008E10FB">
        <w:trPr>
          <w:trHeight w:val="9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B4" w:rsidRDefault="00A9442D" w:rsidP="008E10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B4" w:rsidRPr="005458B4" w:rsidRDefault="001C66A9" w:rsidP="008E10FB">
            <w:pPr>
              <w:tabs>
                <w:tab w:val="left" w:pos="2325"/>
              </w:tabs>
              <w:jc w:val="both"/>
              <w:rPr>
                <w:lang w:val="uk-UA"/>
              </w:rPr>
            </w:pPr>
            <w:proofErr w:type="spellStart"/>
            <w:r w:rsidRPr="001C66A9">
              <w:rPr>
                <w:lang w:val="ru-RU"/>
              </w:rPr>
              <w:t>Інструктивно-аналітичн</w:t>
            </w:r>
            <w:r>
              <w:rPr>
                <w:lang w:val="ru-RU"/>
              </w:rPr>
              <w:t>а</w:t>
            </w:r>
            <w:proofErr w:type="spellEnd"/>
            <w:r w:rsidRPr="001C66A9">
              <w:rPr>
                <w:lang w:val="ru-RU"/>
              </w:rPr>
              <w:t xml:space="preserve"> </w:t>
            </w:r>
            <w:proofErr w:type="spellStart"/>
            <w:r w:rsidRPr="001C66A9">
              <w:rPr>
                <w:lang w:val="ru-RU"/>
              </w:rPr>
              <w:t>нарада</w:t>
            </w:r>
            <w:proofErr w:type="spellEnd"/>
            <w:r w:rsidRPr="001C66A9">
              <w:rPr>
                <w:lang w:val="ru-RU"/>
              </w:rPr>
              <w:t xml:space="preserve"> </w:t>
            </w:r>
            <w:proofErr w:type="spellStart"/>
            <w:r w:rsidRPr="001C66A9">
              <w:rPr>
                <w:lang w:val="ru-RU"/>
              </w:rPr>
              <w:t>з</w:t>
            </w:r>
            <w:proofErr w:type="spellEnd"/>
            <w:r w:rsidRPr="001C66A9">
              <w:rPr>
                <w:lang w:val="ru-RU"/>
              </w:rPr>
              <w:t xml:space="preserve"> </w:t>
            </w:r>
            <w:proofErr w:type="spellStart"/>
            <w:r w:rsidRPr="001C66A9">
              <w:rPr>
                <w:lang w:val="ru-RU"/>
              </w:rPr>
              <w:t>кер</w:t>
            </w:r>
            <w:r w:rsidRPr="00753ED0">
              <w:rPr>
                <w:lang w:val="ru-RU"/>
              </w:rPr>
              <w:t>івниками</w:t>
            </w:r>
            <w:proofErr w:type="spellEnd"/>
            <w:r w:rsidRPr="00753ED0">
              <w:rPr>
                <w:lang w:val="ru-RU"/>
              </w:rPr>
              <w:t xml:space="preserve"> </w:t>
            </w:r>
            <w:proofErr w:type="spellStart"/>
            <w:r w:rsidRPr="00753ED0">
              <w:rPr>
                <w:lang w:val="ru-RU"/>
              </w:rPr>
              <w:t>районних</w:t>
            </w:r>
            <w:proofErr w:type="spellEnd"/>
            <w:r w:rsidRPr="00753ED0">
              <w:rPr>
                <w:lang w:val="ru-RU"/>
              </w:rPr>
              <w:t xml:space="preserve">, </w:t>
            </w:r>
            <w:proofErr w:type="spellStart"/>
            <w:r w:rsidRPr="00753ED0">
              <w:rPr>
                <w:lang w:val="ru-RU"/>
              </w:rPr>
              <w:t>шкільних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науково-методичних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об’єднань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B4" w:rsidRPr="00A72441" w:rsidRDefault="005458B4" w:rsidP="008E10FB">
            <w:pPr>
              <w:pStyle w:val="a3"/>
              <w:ind w:firstLine="0"/>
              <w:rPr>
                <w:sz w:val="24"/>
              </w:rPr>
            </w:pPr>
            <w:r w:rsidRPr="00A72441">
              <w:rPr>
                <w:sz w:val="24"/>
              </w:rPr>
              <w:t xml:space="preserve">   Методичне забезпечення державної підсумкової  атестації та ЗНО</w:t>
            </w:r>
            <w:r>
              <w:rPr>
                <w:sz w:val="24"/>
              </w:rPr>
              <w:t>.</w:t>
            </w:r>
          </w:p>
          <w:p w:rsidR="005458B4" w:rsidRPr="00A72441" w:rsidRDefault="005458B4" w:rsidP="008E10FB">
            <w:pPr>
              <w:pStyle w:val="a3"/>
              <w:ind w:firstLine="0"/>
              <w:rPr>
                <w:sz w:val="24"/>
              </w:rPr>
            </w:pPr>
            <w:r w:rsidRPr="00A72441">
              <w:rPr>
                <w:sz w:val="24"/>
              </w:rPr>
              <w:t xml:space="preserve">    </w:t>
            </w:r>
            <w:r w:rsidR="0010738A">
              <w:rPr>
                <w:sz w:val="24"/>
              </w:rPr>
              <w:t>Презентація роботи районного методичного об’єднання</w:t>
            </w:r>
            <w:r w:rsidRPr="00A72441">
              <w:rPr>
                <w:sz w:val="24"/>
              </w:rPr>
              <w:t xml:space="preserve">: вчителів </w:t>
            </w:r>
            <w:r>
              <w:rPr>
                <w:sz w:val="24"/>
              </w:rPr>
              <w:t>англійської мови.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B4" w:rsidRPr="00A72441" w:rsidRDefault="005458B4" w:rsidP="008E10FB">
            <w:pPr>
              <w:jc w:val="center"/>
              <w:rPr>
                <w:lang w:val="uk-UA"/>
              </w:rPr>
            </w:pPr>
          </w:p>
          <w:p w:rsidR="005458B4" w:rsidRPr="00A72441" w:rsidRDefault="0010738A" w:rsidP="008E1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  <w:r w:rsidR="00A3684F">
              <w:rPr>
                <w:lang w:val="uk-UA"/>
              </w:rPr>
              <w:t>.</w:t>
            </w:r>
            <w:r w:rsidR="005458B4">
              <w:rPr>
                <w:lang w:val="uk-UA"/>
              </w:rPr>
              <w:t>2018</w:t>
            </w:r>
          </w:p>
          <w:p w:rsidR="005458B4" w:rsidRPr="00A72441" w:rsidRDefault="005458B4" w:rsidP="008E10FB">
            <w:pPr>
              <w:jc w:val="center"/>
              <w:rPr>
                <w:lang w:val="uk-U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B4" w:rsidRPr="00A72441" w:rsidRDefault="00FD00A1" w:rsidP="008E10FB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5458B4" w:rsidRPr="00A72441">
              <w:rPr>
                <w:lang w:val="uk-UA"/>
              </w:rPr>
              <w:t>Редька Н.В.</w:t>
            </w:r>
          </w:p>
          <w:p w:rsidR="005458B4" w:rsidRDefault="005458B4" w:rsidP="008E10FB">
            <w:pPr>
              <w:jc w:val="center"/>
              <w:rPr>
                <w:lang w:val="uk-UA"/>
              </w:rPr>
            </w:pPr>
            <w:r w:rsidRPr="00A72441">
              <w:rPr>
                <w:lang w:val="uk-UA"/>
              </w:rPr>
              <w:t>Методисти</w:t>
            </w:r>
          </w:p>
          <w:p w:rsidR="0010738A" w:rsidRPr="00A72441" w:rsidRDefault="0010738A" w:rsidP="008E1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Луценко Т.В.</w:t>
            </w:r>
          </w:p>
          <w:p w:rsidR="005458B4" w:rsidRPr="00A72441" w:rsidRDefault="005458B4" w:rsidP="008E10F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B4" w:rsidRPr="00F86A55" w:rsidRDefault="00A970FF" w:rsidP="008E10FB">
            <w:pPr>
              <w:ind w:right="-107"/>
              <w:rPr>
                <w:lang w:val="uk-UA"/>
              </w:rPr>
            </w:pPr>
            <w:r>
              <w:rPr>
                <w:lang w:val="uk-UA"/>
              </w:rPr>
              <w:t>Редька Н.В.</w:t>
            </w:r>
          </w:p>
        </w:tc>
      </w:tr>
      <w:tr w:rsidR="00F56F31" w:rsidRPr="00886FAC" w:rsidTr="008E10FB">
        <w:trPr>
          <w:trHeight w:val="9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1" w:rsidRDefault="00F56F31" w:rsidP="008E10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1" w:rsidRPr="00F56F31" w:rsidRDefault="00DC77DE" w:rsidP="008E10FB">
            <w:pPr>
              <w:tabs>
                <w:tab w:val="left" w:pos="232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 ате</w:t>
            </w:r>
            <w:r w:rsidR="00F56F31" w:rsidRPr="00F56F31">
              <w:rPr>
                <w:lang w:val="uk-UA"/>
              </w:rPr>
              <w:t>с</w:t>
            </w:r>
            <w:r>
              <w:rPr>
                <w:lang w:val="uk-UA"/>
              </w:rPr>
              <w:t>т</w:t>
            </w:r>
            <w:r w:rsidR="00F56F31" w:rsidRPr="00F56F31">
              <w:rPr>
                <w:lang w:val="uk-UA"/>
              </w:rPr>
              <w:t>аційної комісії І рівня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1" w:rsidRPr="00A72441" w:rsidRDefault="00F56F31" w:rsidP="008E10F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Підсумки атестації педагогічних працівників у  2017-2018 </w:t>
            </w:r>
            <w:r w:rsidR="00AC4D64">
              <w:rPr>
                <w:sz w:val="24"/>
              </w:rPr>
              <w:t xml:space="preserve"> н.р.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4" w:rsidRDefault="00AC4D64" w:rsidP="008E1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01.04.</w:t>
            </w:r>
          </w:p>
          <w:p w:rsidR="00F56F31" w:rsidRPr="00A72441" w:rsidRDefault="00AC4D64" w:rsidP="008E1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1" w:rsidRDefault="00AC4D64" w:rsidP="008E1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Голови атестаційних комісій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1" w:rsidRDefault="00E8560B" w:rsidP="008E10FB">
            <w:pPr>
              <w:ind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ЗОШ</w:t>
            </w:r>
          </w:p>
        </w:tc>
      </w:tr>
    </w:tbl>
    <w:p w:rsidR="00024C16" w:rsidRDefault="00024C16" w:rsidP="00F30486">
      <w:pPr>
        <w:tabs>
          <w:tab w:val="left" w:pos="5520"/>
        </w:tabs>
        <w:rPr>
          <w:lang w:val="uk-UA"/>
        </w:rPr>
      </w:pPr>
    </w:p>
    <w:p w:rsidR="00544028" w:rsidRDefault="00544028" w:rsidP="009B7F52">
      <w:pPr>
        <w:tabs>
          <w:tab w:val="left" w:pos="5520"/>
        </w:tabs>
        <w:rPr>
          <w:lang w:val="uk-UA"/>
        </w:rPr>
      </w:pPr>
    </w:p>
    <w:p w:rsidR="005035D3" w:rsidRDefault="005035D3" w:rsidP="009B7F52">
      <w:pPr>
        <w:tabs>
          <w:tab w:val="left" w:pos="5520"/>
        </w:tabs>
        <w:rPr>
          <w:lang w:val="uk-UA"/>
        </w:rPr>
      </w:pPr>
    </w:p>
    <w:p w:rsidR="003D3468" w:rsidRDefault="00C03E5D" w:rsidP="009B7F52">
      <w:pPr>
        <w:tabs>
          <w:tab w:val="left" w:pos="5520"/>
        </w:tabs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н</w:t>
      </w:r>
      <w:r w:rsidR="00A45B60" w:rsidRPr="007C110C">
        <w:rPr>
          <w:lang w:val="uk-UA"/>
        </w:rPr>
        <w:t>ачальник</w:t>
      </w:r>
      <w:r>
        <w:rPr>
          <w:lang w:val="uk-UA"/>
        </w:rPr>
        <w:t>а</w:t>
      </w:r>
      <w:r w:rsidR="00A45B60" w:rsidRPr="007C110C">
        <w:rPr>
          <w:lang w:val="uk-UA"/>
        </w:rPr>
        <w:t xml:space="preserve"> відділу освіти               </w:t>
      </w:r>
      <w:r w:rsidR="00E5233E">
        <w:rPr>
          <w:lang w:val="uk-UA"/>
        </w:rPr>
        <w:t xml:space="preserve">                      </w:t>
      </w:r>
      <w:r w:rsidR="00E733AF">
        <w:rPr>
          <w:lang w:val="uk-UA"/>
        </w:rPr>
        <w:t xml:space="preserve">  </w:t>
      </w:r>
      <w:r w:rsidR="00E5233E">
        <w:rPr>
          <w:lang w:val="uk-UA"/>
        </w:rPr>
        <w:t xml:space="preserve"> </w:t>
      </w:r>
      <w:r w:rsidR="00A45B60" w:rsidRPr="007C110C">
        <w:rPr>
          <w:lang w:val="uk-UA"/>
        </w:rPr>
        <w:t xml:space="preserve"> </w:t>
      </w:r>
      <w:r w:rsidR="00452124">
        <w:rPr>
          <w:lang w:val="uk-UA"/>
        </w:rPr>
        <w:t xml:space="preserve">                  </w:t>
      </w:r>
      <w:r w:rsidR="001877EF">
        <w:rPr>
          <w:lang w:val="uk-UA"/>
        </w:rPr>
        <w:t xml:space="preserve">        </w:t>
      </w:r>
      <w:r w:rsidR="00AB2EEB">
        <w:rPr>
          <w:lang w:val="uk-UA"/>
        </w:rPr>
        <w:t xml:space="preserve">                   </w:t>
      </w:r>
      <w:r w:rsidR="002B0F7D">
        <w:rPr>
          <w:lang w:val="uk-UA"/>
        </w:rPr>
        <w:t xml:space="preserve"> </w:t>
      </w:r>
      <w:r w:rsidR="003B27F2">
        <w:rPr>
          <w:lang w:val="uk-UA"/>
        </w:rPr>
        <w:t xml:space="preserve">  </w:t>
      </w:r>
      <w:r w:rsidR="00E5233E" w:rsidRPr="00E5233E">
        <w:rPr>
          <w:lang w:val="ru-RU"/>
        </w:rPr>
        <w:t xml:space="preserve">   </w:t>
      </w:r>
      <w:r>
        <w:rPr>
          <w:lang w:val="uk-UA"/>
        </w:rPr>
        <w:t>Г.П. П’ятниця</w:t>
      </w:r>
    </w:p>
    <w:p w:rsidR="004266B4" w:rsidRDefault="004266B4" w:rsidP="009B7F52">
      <w:pPr>
        <w:tabs>
          <w:tab w:val="left" w:pos="5520"/>
        </w:tabs>
        <w:rPr>
          <w:lang w:val="uk-UA"/>
        </w:rPr>
      </w:pPr>
    </w:p>
    <w:p w:rsidR="004266B4" w:rsidRDefault="004266B4" w:rsidP="009B7F52">
      <w:pPr>
        <w:tabs>
          <w:tab w:val="left" w:pos="5520"/>
        </w:tabs>
        <w:rPr>
          <w:lang w:val="uk-UA"/>
        </w:rPr>
      </w:pPr>
    </w:p>
    <w:p w:rsidR="004266B4" w:rsidRDefault="004266B4" w:rsidP="009B7F52">
      <w:pPr>
        <w:tabs>
          <w:tab w:val="left" w:pos="5520"/>
        </w:tabs>
        <w:rPr>
          <w:lang w:val="uk-UA"/>
        </w:rPr>
      </w:pPr>
    </w:p>
    <w:p w:rsidR="004266B4" w:rsidRDefault="004266B4" w:rsidP="009B7F52">
      <w:pPr>
        <w:tabs>
          <w:tab w:val="left" w:pos="5520"/>
        </w:tabs>
        <w:rPr>
          <w:lang w:val="uk-UA"/>
        </w:rPr>
      </w:pPr>
    </w:p>
    <w:p w:rsidR="004266B4" w:rsidRDefault="004266B4" w:rsidP="009B7F52">
      <w:pPr>
        <w:tabs>
          <w:tab w:val="left" w:pos="5520"/>
        </w:tabs>
        <w:rPr>
          <w:lang w:val="uk-UA"/>
        </w:rPr>
      </w:pPr>
    </w:p>
    <w:p w:rsidR="004266B4" w:rsidRDefault="004266B4" w:rsidP="009B7F52">
      <w:pPr>
        <w:tabs>
          <w:tab w:val="left" w:pos="5520"/>
        </w:tabs>
        <w:rPr>
          <w:lang w:val="uk-UA"/>
        </w:rPr>
      </w:pPr>
    </w:p>
    <w:p w:rsidR="004266B4" w:rsidRDefault="004266B4" w:rsidP="009B7F52">
      <w:pPr>
        <w:tabs>
          <w:tab w:val="left" w:pos="5520"/>
        </w:tabs>
        <w:rPr>
          <w:lang w:val="uk-UA"/>
        </w:rPr>
      </w:pPr>
    </w:p>
    <w:p w:rsidR="004266B4" w:rsidRDefault="004266B4" w:rsidP="009B7F52">
      <w:pPr>
        <w:tabs>
          <w:tab w:val="left" w:pos="5520"/>
        </w:tabs>
        <w:rPr>
          <w:lang w:val="uk-UA"/>
        </w:rPr>
      </w:pPr>
    </w:p>
    <w:p w:rsidR="004266B4" w:rsidRDefault="004266B4" w:rsidP="009B7F52">
      <w:pPr>
        <w:tabs>
          <w:tab w:val="left" w:pos="5520"/>
        </w:tabs>
        <w:rPr>
          <w:lang w:val="uk-UA"/>
        </w:rPr>
      </w:pPr>
    </w:p>
    <w:p w:rsidR="004266B4" w:rsidRDefault="004266B4" w:rsidP="009B7F52">
      <w:pPr>
        <w:tabs>
          <w:tab w:val="left" w:pos="5520"/>
        </w:tabs>
        <w:rPr>
          <w:lang w:val="uk-UA"/>
        </w:rPr>
      </w:pPr>
    </w:p>
    <w:p w:rsidR="004266B4" w:rsidRDefault="004266B4" w:rsidP="009B7F52">
      <w:pPr>
        <w:tabs>
          <w:tab w:val="left" w:pos="5520"/>
        </w:tabs>
        <w:rPr>
          <w:lang w:val="uk-UA"/>
        </w:rPr>
      </w:pPr>
    </w:p>
    <w:p w:rsidR="004266B4" w:rsidRDefault="004266B4" w:rsidP="009B7F52">
      <w:pPr>
        <w:tabs>
          <w:tab w:val="left" w:pos="5520"/>
        </w:tabs>
        <w:rPr>
          <w:lang w:val="uk-UA"/>
        </w:rPr>
      </w:pPr>
    </w:p>
    <w:p w:rsidR="004266B4" w:rsidRDefault="004266B4" w:rsidP="009B7F52">
      <w:pPr>
        <w:tabs>
          <w:tab w:val="left" w:pos="5520"/>
        </w:tabs>
        <w:rPr>
          <w:lang w:val="uk-UA"/>
        </w:rPr>
      </w:pPr>
    </w:p>
    <w:p w:rsidR="004266B4" w:rsidRDefault="004266B4" w:rsidP="009B7F52">
      <w:pPr>
        <w:tabs>
          <w:tab w:val="left" w:pos="5520"/>
        </w:tabs>
        <w:rPr>
          <w:lang w:val="uk-UA"/>
        </w:rPr>
      </w:pPr>
    </w:p>
    <w:p w:rsidR="004266B4" w:rsidRDefault="004266B4" w:rsidP="009B7F52">
      <w:pPr>
        <w:tabs>
          <w:tab w:val="left" w:pos="5520"/>
        </w:tabs>
        <w:rPr>
          <w:lang w:val="uk-UA"/>
        </w:rPr>
      </w:pPr>
    </w:p>
    <w:p w:rsidR="004266B4" w:rsidRDefault="004266B4" w:rsidP="009B7F52">
      <w:pPr>
        <w:tabs>
          <w:tab w:val="left" w:pos="5520"/>
        </w:tabs>
        <w:rPr>
          <w:lang w:val="uk-UA"/>
        </w:rPr>
      </w:pPr>
    </w:p>
    <w:p w:rsidR="004266B4" w:rsidRDefault="004266B4" w:rsidP="009B7F52">
      <w:pPr>
        <w:tabs>
          <w:tab w:val="left" w:pos="5520"/>
        </w:tabs>
        <w:rPr>
          <w:lang w:val="uk-UA"/>
        </w:rPr>
      </w:pPr>
    </w:p>
    <w:p w:rsidR="004266B4" w:rsidRDefault="004266B4" w:rsidP="004266B4">
      <w:pPr>
        <w:tabs>
          <w:tab w:val="left" w:pos="12750"/>
        </w:tabs>
        <w:jc w:val="center"/>
        <w:rPr>
          <w:b/>
          <w:bCs/>
          <w:color w:val="313131"/>
          <w:lang w:val="uk-UA"/>
        </w:rPr>
      </w:pPr>
    </w:p>
    <w:p w:rsidR="004A2467" w:rsidRDefault="004A2467" w:rsidP="00BE4971">
      <w:pPr>
        <w:tabs>
          <w:tab w:val="left" w:pos="12750"/>
        </w:tabs>
        <w:jc w:val="center"/>
        <w:rPr>
          <w:b/>
          <w:bCs/>
          <w:color w:val="313131"/>
          <w:lang w:val="uk-UA"/>
        </w:rPr>
      </w:pPr>
    </w:p>
    <w:p w:rsidR="004266B4" w:rsidRDefault="004266B4" w:rsidP="00BE4971">
      <w:pPr>
        <w:tabs>
          <w:tab w:val="left" w:pos="12750"/>
        </w:tabs>
        <w:jc w:val="center"/>
        <w:rPr>
          <w:b/>
          <w:bCs/>
          <w:color w:val="313131"/>
          <w:lang w:val="uk-UA"/>
        </w:rPr>
      </w:pPr>
      <w:r>
        <w:rPr>
          <w:b/>
          <w:bCs/>
          <w:color w:val="313131"/>
          <w:lang w:val="uk-UA"/>
        </w:rPr>
        <w:t>Районні науково – методичні об’єднання, семінари, конференції, конкурси та змагання</w:t>
      </w:r>
    </w:p>
    <w:p w:rsidR="004A2467" w:rsidRDefault="004A2467" w:rsidP="00BE4971">
      <w:pPr>
        <w:tabs>
          <w:tab w:val="left" w:pos="12750"/>
        </w:tabs>
        <w:jc w:val="center"/>
        <w:rPr>
          <w:b/>
          <w:bCs/>
          <w:color w:val="313131"/>
          <w:lang w:val="uk-UA"/>
        </w:rPr>
      </w:pPr>
    </w:p>
    <w:p w:rsidR="004A2467" w:rsidRDefault="004A2467" w:rsidP="00BE4971">
      <w:pPr>
        <w:tabs>
          <w:tab w:val="left" w:pos="12750"/>
        </w:tabs>
        <w:jc w:val="center"/>
        <w:rPr>
          <w:b/>
          <w:bCs/>
          <w:color w:val="313131"/>
          <w:lang w:val="uk-UA"/>
        </w:rPr>
      </w:pPr>
    </w:p>
    <w:tbl>
      <w:tblPr>
        <w:tblW w:w="1604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283"/>
        <w:gridCol w:w="3960"/>
        <w:gridCol w:w="1879"/>
        <w:gridCol w:w="1949"/>
        <w:gridCol w:w="1890"/>
        <w:gridCol w:w="1543"/>
      </w:tblGrid>
      <w:tr w:rsidR="004266B4" w:rsidTr="00D64E7F">
        <w:trPr>
          <w:trHeight w:hRule="exact" w:val="88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4266B4" w:rsidP="004266B4">
            <w:pPr>
              <w:shd w:val="clear" w:color="auto" w:fill="FFFFFF"/>
              <w:ind w:left="77" w:firstLine="14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№ </w:t>
            </w:r>
          </w:p>
          <w:p w:rsidR="004266B4" w:rsidRDefault="004266B4" w:rsidP="004266B4">
            <w:pPr>
              <w:shd w:val="clear" w:color="auto" w:fill="FFFFFF"/>
              <w:ind w:left="77" w:firstLine="14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spacing w:val="-4"/>
                <w:lang w:val="uk-UA"/>
              </w:rPr>
              <w:t>п/п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4266B4" w:rsidP="004266B4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Науково – методичні об’єднання та семінари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6B4" w:rsidRDefault="004266B4" w:rsidP="004266B4">
            <w:pPr>
              <w:shd w:val="clear" w:color="auto" w:fill="FFFFFF"/>
              <w:ind w:left="1775"/>
              <w:rPr>
                <w:b/>
                <w:lang w:val="uk-UA"/>
              </w:rPr>
            </w:pPr>
            <w:r>
              <w:rPr>
                <w:b/>
                <w:color w:val="000000"/>
                <w:spacing w:val="-2"/>
                <w:lang w:val="uk-UA"/>
              </w:rPr>
              <w:t>Тема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4266B4" w:rsidP="004266B4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color w:val="000000"/>
                <w:lang w:val="uk-UA"/>
              </w:rPr>
              <w:t>Хто робить</w:t>
            </w:r>
          </w:p>
          <w:p w:rsidR="004266B4" w:rsidRDefault="004266B4" w:rsidP="004266B4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color w:val="000000"/>
                <w:lang w:val="uk-UA"/>
              </w:rPr>
              <w:t>ДОПОВІДЬ 3</w:t>
            </w:r>
          </w:p>
          <w:p w:rsidR="004266B4" w:rsidRDefault="004266B4" w:rsidP="004266B4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color w:val="000000"/>
                <w:spacing w:val="-2"/>
                <w:lang w:val="uk-UA"/>
              </w:rPr>
              <w:t>основної теми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4266B4" w:rsidP="004266B4">
            <w:pPr>
              <w:shd w:val="clear" w:color="auto" w:fill="FFFFFF"/>
              <w:ind w:left="34" w:right="58"/>
              <w:jc w:val="center"/>
              <w:rPr>
                <w:b/>
                <w:color w:val="000000"/>
                <w:spacing w:val="-1"/>
                <w:lang w:val="uk-UA"/>
              </w:rPr>
            </w:pPr>
            <w:r>
              <w:rPr>
                <w:b/>
                <w:color w:val="000000"/>
                <w:spacing w:val="-1"/>
                <w:lang w:val="uk-UA"/>
              </w:rPr>
              <w:t>Хто проводить</w:t>
            </w:r>
          </w:p>
          <w:p w:rsidR="004266B4" w:rsidRDefault="004266B4" w:rsidP="004266B4">
            <w:pPr>
              <w:shd w:val="clear" w:color="auto" w:fill="FFFFFF"/>
              <w:ind w:left="34" w:right="58"/>
              <w:jc w:val="center"/>
              <w:rPr>
                <w:b/>
                <w:color w:val="000000"/>
                <w:spacing w:val="-1"/>
                <w:lang w:val="uk-UA"/>
              </w:rPr>
            </w:pPr>
            <w:r>
              <w:rPr>
                <w:b/>
                <w:color w:val="000000"/>
                <w:spacing w:val="-1"/>
                <w:lang w:val="uk-UA"/>
              </w:rPr>
              <w:t>практичне</w:t>
            </w:r>
          </w:p>
          <w:p w:rsidR="004266B4" w:rsidRDefault="004266B4" w:rsidP="004266B4">
            <w:pPr>
              <w:shd w:val="clear" w:color="auto" w:fill="FFFFFF"/>
              <w:ind w:left="34" w:right="140"/>
              <w:jc w:val="center"/>
              <w:rPr>
                <w:b/>
                <w:lang w:val="ru-RU"/>
              </w:rPr>
            </w:pPr>
            <w:r>
              <w:rPr>
                <w:b/>
                <w:color w:val="000000"/>
                <w:lang w:val="uk-UA"/>
              </w:rPr>
              <w:t>заняття (урок)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4266B4" w:rsidP="004266B4">
            <w:pPr>
              <w:shd w:val="clear" w:color="auto" w:fill="FFFFFF"/>
              <w:ind w:left="91" w:right="115"/>
              <w:jc w:val="center"/>
              <w:rPr>
                <w:b/>
                <w:color w:val="000000"/>
                <w:spacing w:val="-2"/>
                <w:lang w:val="uk-UA"/>
              </w:rPr>
            </w:pPr>
            <w:r>
              <w:rPr>
                <w:b/>
                <w:color w:val="000000"/>
                <w:spacing w:val="-2"/>
                <w:lang w:val="uk-UA"/>
              </w:rPr>
              <w:t>Дата</w:t>
            </w:r>
          </w:p>
          <w:p w:rsidR="004266B4" w:rsidRDefault="004266B4" w:rsidP="004266B4">
            <w:pPr>
              <w:shd w:val="clear" w:color="auto" w:fill="FFFFFF"/>
              <w:ind w:left="91" w:right="-56"/>
              <w:jc w:val="center"/>
              <w:rPr>
                <w:b/>
                <w:color w:val="000000"/>
                <w:spacing w:val="-2"/>
                <w:lang w:val="uk-UA"/>
              </w:rPr>
            </w:pPr>
            <w:r>
              <w:rPr>
                <w:b/>
                <w:color w:val="000000"/>
                <w:spacing w:val="-2"/>
                <w:lang w:val="uk-UA"/>
              </w:rPr>
              <w:t>та місце</w:t>
            </w:r>
          </w:p>
          <w:p w:rsidR="004266B4" w:rsidRDefault="004266B4" w:rsidP="004266B4">
            <w:pPr>
              <w:shd w:val="clear" w:color="auto" w:fill="FFFFFF"/>
              <w:ind w:left="91" w:right="-56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lang w:val="uk-UA"/>
              </w:rPr>
              <w:t>проведення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4266B4" w:rsidP="004266B4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"/>
                <w:lang w:val="uk-UA"/>
              </w:rPr>
            </w:pPr>
            <w:r>
              <w:rPr>
                <w:b/>
                <w:color w:val="000000"/>
                <w:spacing w:val="-1"/>
                <w:lang w:val="uk-UA"/>
              </w:rPr>
              <w:t xml:space="preserve">Відповідальні </w:t>
            </w:r>
            <w:r>
              <w:rPr>
                <w:b/>
                <w:color w:val="000000"/>
                <w:spacing w:val="1"/>
                <w:lang w:val="uk-UA"/>
              </w:rPr>
              <w:t xml:space="preserve">за підготовку </w:t>
            </w:r>
            <w:r>
              <w:rPr>
                <w:b/>
                <w:color w:val="000000"/>
                <w:spacing w:val="2"/>
                <w:lang w:val="uk-UA"/>
              </w:rPr>
              <w:t xml:space="preserve">та </w:t>
            </w:r>
            <w:r>
              <w:rPr>
                <w:b/>
                <w:color w:val="000000"/>
                <w:spacing w:val="-1"/>
                <w:lang w:val="uk-UA"/>
              </w:rPr>
              <w:t>пров.</w:t>
            </w:r>
          </w:p>
          <w:p w:rsidR="004266B4" w:rsidRDefault="004266B4" w:rsidP="004266B4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"/>
                <w:lang w:val="uk-UA"/>
              </w:rPr>
            </w:pPr>
          </w:p>
          <w:p w:rsidR="004266B4" w:rsidRDefault="004266B4" w:rsidP="004266B4">
            <w:pPr>
              <w:shd w:val="clear" w:color="auto" w:fill="FFFFFF"/>
              <w:ind w:right="34"/>
              <w:jc w:val="center"/>
              <w:rPr>
                <w:b/>
                <w:lang w:val="ru-RU"/>
              </w:rPr>
            </w:pPr>
          </w:p>
        </w:tc>
      </w:tr>
      <w:tr w:rsidR="004266B4" w:rsidRPr="0022247B" w:rsidTr="00D64E7F">
        <w:trPr>
          <w:trHeight w:hRule="exact" w:val="118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4266B4" w:rsidP="004266B4">
            <w:pPr>
              <w:shd w:val="clear" w:color="auto" w:fill="FFFFFF"/>
              <w:ind w:left="77" w:firstLine="1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Pr="00922666" w:rsidRDefault="0022247B" w:rsidP="004266B4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Районний семінар  практичних психологів, соціальних педагогів ЗНЗ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Pr="0022247B" w:rsidRDefault="0022247B" w:rsidP="004266B4">
            <w:pPr>
              <w:shd w:val="clear" w:color="auto" w:fill="FFFFFF"/>
              <w:rPr>
                <w:i/>
                <w:lang w:val="ru-RU"/>
              </w:rPr>
            </w:pPr>
            <w:r w:rsidRPr="0022247B">
              <w:rPr>
                <w:rStyle w:val="aa"/>
                <w:i w:val="0"/>
                <w:shd w:val="clear" w:color="auto" w:fill="FFFFFF"/>
                <w:lang w:val="uk-UA"/>
              </w:rPr>
              <w:t>Соціально-педагогічний та психологічний супровід учасників освітнього процесу в Новій українській школі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22247B" w:rsidP="004266B4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Сисун В.Г.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22247B" w:rsidP="004266B4">
            <w:pPr>
              <w:shd w:val="clear" w:color="auto" w:fill="FFFFFF"/>
              <w:ind w:left="34" w:right="58"/>
              <w:jc w:val="center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Сисун В.Г.</w:t>
            </w:r>
          </w:p>
          <w:p w:rsidR="0022247B" w:rsidRDefault="0022247B" w:rsidP="004266B4">
            <w:pPr>
              <w:shd w:val="clear" w:color="auto" w:fill="FFFFFF"/>
              <w:ind w:left="34" w:right="58"/>
              <w:jc w:val="center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Хотіна Т.М.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22247B" w:rsidP="004266B4">
            <w:pPr>
              <w:shd w:val="clear" w:color="auto" w:fill="FFFFFF"/>
              <w:ind w:left="91" w:right="115"/>
              <w:jc w:val="center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15.03.2018 р.</w:t>
            </w:r>
          </w:p>
          <w:p w:rsidR="00063720" w:rsidRDefault="00063720" w:rsidP="004266B4">
            <w:pPr>
              <w:shd w:val="clear" w:color="auto" w:fill="FFFFFF"/>
              <w:ind w:left="91" w:right="115"/>
              <w:jc w:val="center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відділ освіти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22247B" w:rsidP="004266B4">
            <w:pPr>
              <w:shd w:val="clear" w:color="auto" w:fill="FFFFFF"/>
              <w:ind w:right="34"/>
              <w:jc w:val="center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Сисун В.Г.</w:t>
            </w:r>
          </w:p>
        </w:tc>
      </w:tr>
      <w:tr w:rsidR="002742BD" w:rsidTr="00D64E7F">
        <w:trPr>
          <w:trHeight w:hRule="exact" w:val="88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BD" w:rsidRDefault="002742BD" w:rsidP="004266B4">
            <w:pPr>
              <w:shd w:val="clear" w:color="auto" w:fill="FFFFFF"/>
              <w:ind w:left="77" w:firstLine="1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BD" w:rsidRDefault="002742BD" w:rsidP="004266B4">
            <w:pPr>
              <w:shd w:val="clear" w:color="auto" w:fill="FFFFFF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МО</w:t>
            </w:r>
            <w:proofErr w:type="spellEnd"/>
            <w:r>
              <w:rPr>
                <w:color w:val="000000"/>
                <w:lang w:val="uk-UA"/>
              </w:rPr>
              <w:t xml:space="preserve"> практичних психологів і соціальних педагогів ЗНЗ, ДНЗ.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BD" w:rsidRPr="00304F02" w:rsidRDefault="002742BD" w:rsidP="004266B4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r w:rsidRPr="002742BD">
              <w:rPr>
                <w:lang w:val="uk-UA"/>
              </w:rPr>
              <w:t>Психологічні  методи  і  прийоми роботи з сім’ями у ситуації з розлучення</w:t>
            </w:r>
            <w:r w:rsidR="009668F0">
              <w:rPr>
                <w:lang w:val="uk-UA"/>
              </w:rPr>
              <w:t>м</w:t>
            </w:r>
            <w:r w:rsidRPr="002742BD">
              <w:rPr>
                <w:lang w:val="uk-UA"/>
              </w:rPr>
              <w:t>. Дитячі неврози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BD" w:rsidRDefault="002742BD" w:rsidP="002742B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Сисун В.Г.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BD" w:rsidRDefault="002742BD" w:rsidP="002742BD">
            <w:pPr>
              <w:shd w:val="clear" w:color="auto" w:fill="FFFFFF"/>
              <w:ind w:left="34" w:right="58"/>
              <w:jc w:val="center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Сисун В.Г.</w:t>
            </w:r>
          </w:p>
          <w:p w:rsidR="002742BD" w:rsidRDefault="002742BD" w:rsidP="002742BD">
            <w:pPr>
              <w:shd w:val="clear" w:color="auto" w:fill="FFFFFF"/>
              <w:ind w:left="34" w:right="58"/>
              <w:jc w:val="center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Хотіна Т.М.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BD" w:rsidRDefault="002742BD" w:rsidP="002742BD">
            <w:pPr>
              <w:shd w:val="clear" w:color="auto" w:fill="FFFFFF"/>
              <w:ind w:left="91" w:right="115"/>
              <w:jc w:val="center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29.03.2018 р.</w:t>
            </w:r>
          </w:p>
          <w:p w:rsidR="00063720" w:rsidRDefault="00063720" w:rsidP="002742BD">
            <w:pPr>
              <w:shd w:val="clear" w:color="auto" w:fill="FFFFFF"/>
              <w:ind w:left="91" w:right="115"/>
              <w:jc w:val="center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відділ освіти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BD" w:rsidRDefault="002742BD" w:rsidP="002742BD">
            <w:pPr>
              <w:shd w:val="clear" w:color="auto" w:fill="FFFFFF"/>
              <w:ind w:right="34"/>
              <w:jc w:val="center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Сисун В.Г.</w:t>
            </w:r>
          </w:p>
        </w:tc>
      </w:tr>
      <w:tr w:rsidR="004266B4" w:rsidRPr="00455CF0" w:rsidTr="00D64E7F">
        <w:trPr>
          <w:trHeight w:hRule="exact" w:val="88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4266B4" w:rsidP="004266B4">
            <w:pPr>
              <w:shd w:val="clear" w:color="auto" w:fill="FFFFFF"/>
              <w:ind w:left="77" w:firstLine="1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592766" w:rsidP="004266B4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РМО</w:t>
            </w:r>
            <w:r w:rsidR="007D5523">
              <w:rPr>
                <w:color w:val="000000"/>
                <w:lang w:val="uk-UA"/>
              </w:rPr>
              <w:t xml:space="preserve"> вчителів  інформатики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7D5523" w:rsidP="004266B4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Формування інформаційно-комунікаційних 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 xml:space="preserve"> на уроках інформатики</w:t>
            </w:r>
            <w:r w:rsidR="000F12C0">
              <w:rPr>
                <w:lang w:val="uk-UA"/>
              </w:rPr>
              <w:t>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5A0B81" w:rsidP="004266B4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Литвиненко Є.М.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850B2F" w:rsidP="00850B2F">
            <w:pPr>
              <w:shd w:val="clear" w:color="auto" w:fill="FFFFFF"/>
              <w:ind w:left="-71" w:right="-9" w:firstLine="105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Приходько </w:t>
            </w:r>
            <w:r w:rsidR="00277F7D">
              <w:rPr>
                <w:color w:val="000000"/>
                <w:spacing w:val="-1"/>
                <w:lang w:val="uk-UA"/>
              </w:rPr>
              <w:t>Ю.М.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C6485C" w:rsidP="004266B4">
            <w:pPr>
              <w:shd w:val="clear" w:color="auto" w:fill="FFFFFF"/>
              <w:ind w:left="91" w:right="115"/>
              <w:jc w:val="center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27</w:t>
            </w:r>
            <w:r w:rsidR="00277F7D">
              <w:rPr>
                <w:color w:val="000000"/>
                <w:spacing w:val="-2"/>
                <w:lang w:val="uk-UA"/>
              </w:rPr>
              <w:t>.03.2018</w:t>
            </w:r>
          </w:p>
          <w:p w:rsidR="00277F7D" w:rsidRDefault="00277F7D" w:rsidP="00277F7D">
            <w:pPr>
              <w:shd w:val="clear" w:color="auto" w:fill="FFFFFF"/>
              <w:ind w:left="-71"/>
              <w:jc w:val="center"/>
              <w:rPr>
                <w:color w:val="000000"/>
                <w:spacing w:val="-2"/>
                <w:lang w:val="uk-UA"/>
              </w:rPr>
            </w:pPr>
            <w:proofErr w:type="spellStart"/>
            <w:r>
              <w:rPr>
                <w:color w:val="000000"/>
                <w:spacing w:val="-2"/>
                <w:lang w:val="uk-UA"/>
              </w:rPr>
              <w:t>Варвинська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ЗОШ</w:t>
            </w:r>
          </w:p>
          <w:p w:rsidR="001870EA" w:rsidRDefault="001870EA" w:rsidP="00277F7D">
            <w:pPr>
              <w:shd w:val="clear" w:color="auto" w:fill="FFFFFF"/>
              <w:ind w:left="-71"/>
              <w:jc w:val="center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9.00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7C6BCE" w:rsidP="004266B4">
            <w:pPr>
              <w:shd w:val="clear" w:color="auto" w:fill="FFFFFF"/>
              <w:ind w:left="-47" w:right="-151"/>
              <w:jc w:val="center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Редька Н.В.</w:t>
            </w:r>
          </w:p>
        </w:tc>
      </w:tr>
      <w:tr w:rsidR="004266B4" w:rsidRPr="00455CF0" w:rsidTr="006121B2">
        <w:trPr>
          <w:trHeight w:hRule="exact" w:val="82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4266B4" w:rsidP="004266B4">
            <w:pPr>
              <w:shd w:val="clear" w:color="auto" w:fill="FFFFFF"/>
              <w:ind w:left="77" w:firstLine="1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D54F60" w:rsidP="004266B4">
            <w:pPr>
              <w:rPr>
                <w:lang w:val="uk-UA"/>
              </w:rPr>
            </w:pPr>
            <w:r>
              <w:rPr>
                <w:lang w:val="uk-UA"/>
              </w:rPr>
              <w:t>РМО вчителів математики та фізики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D54F60" w:rsidP="004266B4">
            <w:pPr>
              <w:rPr>
                <w:lang w:val="uk-UA"/>
              </w:rPr>
            </w:pPr>
            <w:r>
              <w:rPr>
                <w:lang w:val="uk-UA"/>
              </w:rPr>
              <w:t>Самоосвітня діяльність учителів математики в мовах оновленого змісту освіти</w:t>
            </w:r>
            <w:r w:rsidR="00007EC4">
              <w:rPr>
                <w:lang w:val="uk-UA"/>
              </w:rPr>
              <w:t>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BE4971" w:rsidP="004266B4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Савицька В.М.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BE4971" w:rsidP="004266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Пронь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976" w:rsidRDefault="00BE4971" w:rsidP="00037A0E">
            <w:pPr>
              <w:shd w:val="clear" w:color="auto" w:fill="FFFFFF"/>
              <w:ind w:left="91" w:right="115"/>
              <w:jc w:val="center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2</w:t>
            </w:r>
            <w:r w:rsidR="00C6485C">
              <w:rPr>
                <w:color w:val="000000"/>
                <w:spacing w:val="-2"/>
                <w:lang w:val="uk-UA"/>
              </w:rPr>
              <w:t>6</w:t>
            </w:r>
            <w:r>
              <w:rPr>
                <w:color w:val="000000"/>
                <w:spacing w:val="-2"/>
                <w:lang w:val="uk-UA"/>
              </w:rPr>
              <w:t>.03.2018</w:t>
            </w:r>
          </w:p>
          <w:p w:rsidR="00BE4971" w:rsidRDefault="00BE4971" w:rsidP="00083976">
            <w:pPr>
              <w:shd w:val="clear" w:color="auto" w:fill="FFFFFF"/>
              <w:ind w:left="91" w:right="115"/>
              <w:jc w:val="center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9.00</w:t>
            </w:r>
          </w:p>
          <w:p w:rsidR="00BE4971" w:rsidRDefault="00BE4971" w:rsidP="00BE4971">
            <w:pPr>
              <w:shd w:val="clear" w:color="auto" w:fill="FFFFFF"/>
              <w:ind w:right="-194"/>
              <w:rPr>
                <w:color w:val="000000"/>
                <w:spacing w:val="-2"/>
                <w:lang w:val="uk-UA"/>
              </w:rPr>
            </w:pPr>
            <w:proofErr w:type="spellStart"/>
            <w:r>
              <w:rPr>
                <w:color w:val="000000"/>
                <w:spacing w:val="-2"/>
                <w:lang w:val="uk-UA"/>
              </w:rPr>
              <w:t>Варвинська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ЗОШ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7C6BCE" w:rsidP="004266B4">
            <w:pPr>
              <w:shd w:val="clear" w:color="auto" w:fill="FFFFFF"/>
              <w:ind w:right="34"/>
              <w:jc w:val="center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Редька Н.В.</w:t>
            </w:r>
          </w:p>
        </w:tc>
      </w:tr>
      <w:tr w:rsidR="004266B4" w:rsidRPr="00455CF0" w:rsidTr="00083976">
        <w:trPr>
          <w:trHeight w:hRule="exact" w:val="89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4266B4" w:rsidP="004266B4">
            <w:pPr>
              <w:shd w:val="clear" w:color="auto" w:fill="FFFFFF"/>
              <w:ind w:left="77" w:firstLine="1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2D3345" w:rsidP="004266B4">
            <w:pPr>
              <w:rPr>
                <w:lang w:val="uk-UA"/>
              </w:rPr>
            </w:pPr>
            <w:r>
              <w:rPr>
                <w:lang w:val="uk-UA"/>
              </w:rPr>
              <w:t xml:space="preserve">РМО вчителів біології та основ здоров’я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7C0AFF" w:rsidP="004266B4">
            <w:pPr>
              <w:rPr>
                <w:lang w:val="uk-UA"/>
              </w:rPr>
            </w:pPr>
            <w:r>
              <w:rPr>
                <w:lang w:val="uk-UA"/>
              </w:rPr>
              <w:t xml:space="preserve"> Формування життєвих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 xml:space="preserve"> </w:t>
            </w:r>
            <w:r w:rsidR="00D64E7F">
              <w:rPr>
                <w:lang w:val="uk-UA"/>
              </w:rPr>
              <w:t xml:space="preserve"> на уроках  біології</w:t>
            </w:r>
            <w:r w:rsidR="005E3642">
              <w:rPr>
                <w:lang w:val="uk-UA"/>
              </w:rPr>
              <w:t xml:space="preserve"> та основ здоров’я</w:t>
            </w:r>
            <w:r w:rsidR="000F12C0">
              <w:rPr>
                <w:lang w:val="uk-UA"/>
              </w:rPr>
              <w:t>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D64E7F" w:rsidP="004266B4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Неділько Л.І.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D64E7F" w:rsidP="004266B4">
            <w:pPr>
              <w:rPr>
                <w:lang w:val="uk-UA"/>
              </w:rPr>
            </w:pPr>
            <w:r>
              <w:rPr>
                <w:lang w:val="uk-UA"/>
              </w:rPr>
              <w:t xml:space="preserve">Маслова </w:t>
            </w:r>
            <w:r w:rsidR="00DC77DE">
              <w:rPr>
                <w:lang w:val="uk-UA"/>
              </w:rPr>
              <w:t xml:space="preserve"> О.В.</w:t>
            </w:r>
          </w:p>
          <w:p w:rsidR="00D64E7F" w:rsidRDefault="00D64E7F" w:rsidP="004266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Острянський</w:t>
            </w:r>
            <w:proofErr w:type="spellEnd"/>
            <w:r w:rsidR="00DC77DE">
              <w:rPr>
                <w:lang w:val="uk-UA"/>
              </w:rPr>
              <w:t xml:space="preserve"> М.І.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D64E7F" w:rsidP="004266B4">
            <w:pPr>
              <w:shd w:val="clear" w:color="auto" w:fill="FFFFFF"/>
              <w:ind w:left="91" w:right="115"/>
              <w:jc w:val="center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20.03.2018</w:t>
            </w:r>
          </w:p>
          <w:p w:rsidR="00D64E7F" w:rsidRDefault="00D64E7F" w:rsidP="00D64E7F">
            <w:pPr>
              <w:shd w:val="clear" w:color="auto" w:fill="FFFFFF"/>
              <w:ind w:right="-14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Журавська ЗОШ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8B1" w:rsidRDefault="002C18B1" w:rsidP="003C7814">
            <w:pPr>
              <w:shd w:val="clear" w:color="auto" w:fill="FFFFFF"/>
              <w:ind w:right="-215"/>
              <w:jc w:val="center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Неділько Л.І.</w:t>
            </w:r>
          </w:p>
          <w:p w:rsidR="004266B4" w:rsidRDefault="002C18B1" w:rsidP="003C7814">
            <w:pPr>
              <w:shd w:val="clear" w:color="auto" w:fill="FFFFFF"/>
              <w:ind w:right="-215"/>
              <w:jc w:val="center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Шукай</w:t>
            </w:r>
            <w:r w:rsidR="00DC77DE">
              <w:rPr>
                <w:color w:val="000000"/>
                <w:spacing w:val="-1"/>
                <w:lang w:val="uk-UA"/>
              </w:rPr>
              <w:t xml:space="preserve"> Н.А.</w:t>
            </w:r>
          </w:p>
          <w:p w:rsidR="002C18B1" w:rsidRDefault="002C18B1" w:rsidP="003C7814">
            <w:pPr>
              <w:shd w:val="clear" w:color="auto" w:fill="FFFFFF"/>
              <w:ind w:right="-215"/>
              <w:jc w:val="center"/>
              <w:rPr>
                <w:color w:val="000000"/>
                <w:spacing w:val="-1"/>
                <w:lang w:val="uk-UA"/>
              </w:rPr>
            </w:pPr>
            <w:proofErr w:type="spellStart"/>
            <w:r>
              <w:rPr>
                <w:color w:val="000000"/>
                <w:spacing w:val="-1"/>
                <w:lang w:val="uk-UA"/>
              </w:rPr>
              <w:t>Момот</w:t>
            </w:r>
            <w:proofErr w:type="spellEnd"/>
            <w:r w:rsidR="00DC77DE">
              <w:rPr>
                <w:color w:val="000000"/>
                <w:spacing w:val="-1"/>
                <w:lang w:val="uk-UA"/>
              </w:rPr>
              <w:t xml:space="preserve"> М.М.</w:t>
            </w:r>
          </w:p>
        </w:tc>
      </w:tr>
      <w:tr w:rsidR="004266B4" w:rsidRPr="00455CF0" w:rsidTr="006E75A6">
        <w:trPr>
          <w:trHeight w:hRule="exact" w:val="88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99336B" w:rsidP="004266B4">
            <w:pPr>
              <w:shd w:val="clear" w:color="auto" w:fill="FFFFFF"/>
              <w:ind w:left="77" w:firstLine="1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99336B" w:rsidP="004266B4">
            <w:pPr>
              <w:rPr>
                <w:lang w:val="uk-UA"/>
              </w:rPr>
            </w:pPr>
            <w:r>
              <w:rPr>
                <w:lang w:val="uk-UA"/>
              </w:rPr>
              <w:t>РМО вчителів історії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6E75A6" w:rsidP="004266B4">
            <w:pPr>
              <w:rPr>
                <w:lang w:val="uk-UA"/>
              </w:rPr>
            </w:pPr>
            <w:r>
              <w:rPr>
                <w:lang w:val="uk-UA"/>
              </w:rPr>
              <w:t xml:space="preserve"> Використання  краєзнавчого матеріалу  на уроках історії</w:t>
            </w:r>
            <w:r w:rsidR="000F12C0">
              <w:rPr>
                <w:lang w:val="uk-UA"/>
              </w:rPr>
              <w:t>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6E75A6" w:rsidP="004266B4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Рябушкін В.А.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6E75A6" w:rsidP="004266B4">
            <w:pPr>
              <w:rPr>
                <w:lang w:val="uk-UA"/>
              </w:rPr>
            </w:pPr>
            <w:r>
              <w:rPr>
                <w:lang w:val="uk-UA"/>
              </w:rPr>
              <w:t>Прима О.Л.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6E75A6" w:rsidP="006E75A6">
            <w:pPr>
              <w:shd w:val="clear" w:color="auto" w:fill="FFFFFF"/>
              <w:ind w:left="91" w:right="115"/>
              <w:jc w:val="center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29.03.2018</w:t>
            </w:r>
          </w:p>
          <w:p w:rsidR="006E75A6" w:rsidRDefault="006E75A6" w:rsidP="006E75A6">
            <w:pPr>
              <w:shd w:val="clear" w:color="auto" w:fill="FFFFFF"/>
              <w:ind w:left="91" w:right="115"/>
              <w:jc w:val="center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м. Ніжин</w:t>
            </w:r>
          </w:p>
          <w:p w:rsidR="006E75A6" w:rsidRDefault="006E75A6" w:rsidP="006E75A6">
            <w:pPr>
              <w:shd w:val="clear" w:color="auto" w:fill="FFFFFF"/>
              <w:ind w:right="115"/>
              <w:jc w:val="center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ст. Крути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6573F7" w:rsidP="003C7814">
            <w:pPr>
              <w:shd w:val="clear" w:color="auto" w:fill="FFFFFF"/>
              <w:ind w:right="-215"/>
              <w:jc w:val="center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Рябушкін В.А.</w:t>
            </w:r>
          </w:p>
        </w:tc>
      </w:tr>
      <w:tr w:rsidR="004266B4" w:rsidRPr="00455CF0" w:rsidTr="00E831AF">
        <w:trPr>
          <w:trHeight w:hRule="exact" w:val="115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361513" w:rsidP="004266B4">
            <w:pPr>
              <w:shd w:val="clear" w:color="auto" w:fill="FFFFFF"/>
              <w:ind w:left="77" w:firstLine="1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0F12C0" w:rsidP="004266B4">
            <w:pPr>
              <w:rPr>
                <w:lang w:val="uk-UA"/>
              </w:rPr>
            </w:pPr>
            <w:r>
              <w:rPr>
                <w:lang w:val="uk-UA"/>
              </w:rPr>
              <w:t>.</w:t>
            </w:r>
            <w:r w:rsidR="00CF180B">
              <w:rPr>
                <w:lang w:val="uk-UA"/>
              </w:rPr>
              <w:t>РМО вчителів  російської мови та зарубіжної літератури</w:t>
            </w:r>
            <w:r w:rsidR="00E831AF">
              <w:rPr>
                <w:lang w:val="uk-UA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E831AF" w:rsidP="004266B4">
            <w:pPr>
              <w:rPr>
                <w:lang w:val="uk-UA"/>
              </w:rPr>
            </w:pPr>
            <w:r>
              <w:rPr>
                <w:lang w:val="uk-UA"/>
              </w:rPr>
              <w:t>Формування естетичних смаків учнів  шляхом  розвитку    інтелектуально-пізнавальних  та творчих здібностей учнів.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A54402" w:rsidP="004266B4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Бабенко </w:t>
            </w:r>
            <w:r w:rsidR="00DC77DE">
              <w:rPr>
                <w:color w:val="000000"/>
                <w:lang w:val="uk-UA"/>
              </w:rPr>
              <w:t xml:space="preserve"> В.В.</w:t>
            </w:r>
          </w:p>
          <w:p w:rsidR="00A54402" w:rsidRDefault="00E612D0" w:rsidP="004266B4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Сав</w:t>
            </w:r>
            <w:r w:rsidR="00A54402">
              <w:rPr>
                <w:color w:val="000000"/>
                <w:lang w:val="uk-UA"/>
              </w:rPr>
              <w:t>ч</w:t>
            </w:r>
            <w:r>
              <w:rPr>
                <w:color w:val="000000"/>
                <w:lang w:val="uk-UA"/>
              </w:rPr>
              <w:t>е</w:t>
            </w:r>
            <w:r w:rsidR="00A54402">
              <w:rPr>
                <w:color w:val="000000"/>
                <w:lang w:val="uk-UA"/>
              </w:rPr>
              <w:t>нко Н.І.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A54402" w:rsidP="004266B4">
            <w:pPr>
              <w:rPr>
                <w:lang w:val="uk-UA"/>
              </w:rPr>
            </w:pPr>
            <w:r>
              <w:rPr>
                <w:lang w:val="uk-UA"/>
              </w:rPr>
              <w:t>Охотницька О.М.</w:t>
            </w:r>
          </w:p>
          <w:p w:rsidR="00A54402" w:rsidRDefault="00A54402" w:rsidP="004266B4">
            <w:pPr>
              <w:rPr>
                <w:lang w:val="uk-UA"/>
              </w:rPr>
            </w:pPr>
            <w:r>
              <w:rPr>
                <w:lang w:val="uk-UA"/>
              </w:rPr>
              <w:t>Павленко Т.О.</w:t>
            </w:r>
          </w:p>
          <w:p w:rsidR="00A54402" w:rsidRDefault="00A54402" w:rsidP="004266B4">
            <w:pPr>
              <w:rPr>
                <w:lang w:val="uk-UA"/>
              </w:rPr>
            </w:pPr>
            <w:r>
              <w:rPr>
                <w:lang w:val="uk-UA"/>
              </w:rPr>
              <w:t>Бондар  Т.О.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A54402" w:rsidP="004266B4">
            <w:pPr>
              <w:shd w:val="clear" w:color="auto" w:fill="FFFFFF"/>
              <w:ind w:left="91" w:right="115"/>
              <w:jc w:val="center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27.03.2018</w:t>
            </w:r>
          </w:p>
          <w:p w:rsidR="00A54402" w:rsidRDefault="00A54402" w:rsidP="004266B4">
            <w:pPr>
              <w:shd w:val="clear" w:color="auto" w:fill="FFFFFF"/>
              <w:ind w:left="91" w:right="115"/>
              <w:jc w:val="center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відділ освіти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253F2C" w:rsidP="003C7814">
            <w:pPr>
              <w:shd w:val="clear" w:color="auto" w:fill="FFFFFF"/>
              <w:ind w:right="-215"/>
              <w:jc w:val="center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Савченко Н.І.</w:t>
            </w:r>
          </w:p>
          <w:p w:rsidR="00253F2C" w:rsidRDefault="00253F2C" w:rsidP="003C7814">
            <w:pPr>
              <w:shd w:val="clear" w:color="auto" w:fill="FFFFFF"/>
              <w:ind w:right="-215"/>
              <w:jc w:val="center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Бабенко</w:t>
            </w:r>
          </w:p>
        </w:tc>
      </w:tr>
      <w:tr w:rsidR="004266B4" w:rsidRPr="00455CF0" w:rsidTr="00037A0E">
        <w:trPr>
          <w:trHeight w:hRule="exact" w:val="101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055BD4" w:rsidP="004266B4">
            <w:pPr>
              <w:shd w:val="clear" w:color="auto" w:fill="FFFFFF"/>
              <w:ind w:left="77" w:firstLine="1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055BD4" w:rsidP="004266B4">
            <w:pPr>
              <w:rPr>
                <w:lang w:val="uk-UA"/>
              </w:rPr>
            </w:pPr>
            <w:r>
              <w:rPr>
                <w:lang w:val="uk-UA"/>
              </w:rPr>
              <w:t>РМО вчителів початкових класів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055BD4" w:rsidP="004266B4">
            <w:pPr>
              <w:rPr>
                <w:lang w:val="uk-UA"/>
              </w:rPr>
            </w:pPr>
            <w:r>
              <w:rPr>
                <w:lang w:val="uk-UA"/>
              </w:rPr>
              <w:t xml:space="preserve"> Впровадження </w:t>
            </w:r>
            <w:proofErr w:type="spellStart"/>
            <w:r>
              <w:rPr>
                <w:lang w:val="uk-UA"/>
              </w:rPr>
              <w:t>здоров’язбережувальних</w:t>
            </w:r>
            <w:proofErr w:type="spellEnd"/>
            <w:r>
              <w:rPr>
                <w:lang w:val="uk-UA"/>
              </w:rPr>
              <w:t xml:space="preserve"> технологій в освітній процес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E612D0" w:rsidP="004266B4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Борсук О.М.</w:t>
            </w:r>
          </w:p>
          <w:p w:rsidR="00E612D0" w:rsidRDefault="00E612D0" w:rsidP="004266B4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Ущаповська</w:t>
            </w:r>
            <w:proofErr w:type="spellEnd"/>
            <w:r>
              <w:rPr>
                <w:color w:val="000000"/>
                <w:lang w:val="uk-UA"/>
              </w:rPr>
              <w:t xml:space="preserve"> А.В.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E612D0" w:rsidP="004266B4">
            <w:pPr>
              <w:rPr>
                <w:lang w:val="uk-UA"/>
              </w:rPr>
            </w:pPr>
            <w:r>
              <w:rPr>
                <w:lang w:val="uk-UA"/>
              </w:rPr>
              <w:t>Учителі, що атестуються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3C7814" w:rsidP="004266B4">
            <w:pPr>
              <w:shd w:val="clear" w:color="auto" w:fill="FFFFFF"/>
              <w:ind w:left="91" w:right="115"/>
              <w:jc w:val="center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26.03.2018</w:t>
            </w:r>
          </w:p>
          <w:p w:rsidR="00EB53B2" w:rsidRDefault="003C7814" w:rsidP="004266B4">
            <w:pPr>
              <w:shd w:val="clear" w:color="auto" w:fill="FFFFFF"/>
              <w:ind w:left="91" w:right="115"/>
              <w:jc w:val="center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 xml:space="preserve">9.00 </w:t>
            </w:r>
          </w:p>
          <w:p w:rsidR="003C7814" w:rsidRDefault="005A27AC" w:rsidP="004266B4">
            <w:pPr>
              <w:shd w:val="clear" w:color="auto" w:fill="FFFFFF"/>
              <w:ind w:left="91" w:right="115"/>
              <w:jc w:val="center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відділ освіти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B4" w:rsidRDefault="003C7814" w:rsidP="003C7814">
            <w:pPr>
              <w:shd w:val="clear" w:color="auto" w:fill="FFFFFF"/>
              <w:ind w:right="-215"/>
              <w:jc w:val="center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Кисіль С.Г.</w:t>
            </w:r>
          </w:p>
          <w:p w:rsidR="003C7814" w:rsidRDefault="003C7814" w:rsidP="003C7814">
            <w:pPr>
              <w:shd w:val="clear" w:color="auto" w:fill="FFFFFF"/>
              <w:ind w:right="-215"/>
              <w:jc w:val="center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Квач Н.М.</w:t>
            </w:r>
          </w:p>
        </w:tc>
      </w:tr>
      <w:tr w:rsidR="003F3941" w:rsidRPr="00455CF0" w:rsidTr="00F960B1">
        <w:trPr>
          <w:trHeight w:hRule="exact" w:val="88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941" w:rsidRDefault="00354B4B" w:rsidP="004266B4">
            <w:pPr>
              <w:shd w:val="clear" w:color="auto" w:fill="FFFFFF"/>
              <w:ind w:left="77" w:firstLine="1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941" w:rsidRDefault="00354B4B" w:rsidP="004266B4">
            <w:pPr>
              <w:rPr>
                <w:lang w:val="uk-UA"/>
              </w:rPr>
            </w:pPr>
            <w:r>
              <w:rPr>
                <w:lang w:val="uk-UA"/>
              </w:rPr>
              <w:t>Друга очна сесія вчителів, які  працюватимуть у  1 кл.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941" w:rsidRDefault="00564CFE" w:rsidP="004266B4">
            <w:pPr>
              <w:rPr>
                <w:lang w:val="uk-UA"/>
              </w:rPr>
            </w:pPr>
            <w:r>
              <w:rPr>
                <w:lang w:val="uk-UA"/>
              </w:rPr>
              <w:t xml:space="preserve"> Підготовка до впровадження нового  </w:t>
            </w:r>
            <w:proofErr w:type="spellStart"/>
            <w:r>
              <w:rPr>
                <w:lang w:val="uk-UA"/>
              </w:rPr>
              <w:t>ДС</w:t>
            </w:r>
            <w:proofErr w:type="spellEnd"/>
            <w:r>
              <w:rPr>
                <w:lang w:val="uk-UA"/>
              </w:rPr>
              <w:t xml:space="preserve">  початкової загальної освіти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941" w:rsidRDefault="003F3941" w:rsidP="004266B4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941" w:rsidRDefault="003F3941" w:rsidP="004266B4">
            <w:pPr>
              <w:rPr>
                <w:lang w:val="uk-U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941" w:rsidRDefault="00526D2C" w:rsidP="004266B4">
            <w:pPr>
              <w:shd w:val="clear" w:color="auto" w:fill="FFFFFF"/>
              <w:ind w:left="91" w:right="115"/>
              <w:jc w:val="center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27-29.03.2018</w:t>
            </w:r>
          </w:p>
          <w:p w:rsidR="00526D2C" w:rsidRDefault="00F960B1" w:rsidP="004266B4">
            <w:pPr>
              <w:shd w:val="clear" w:color="auto" w:fill="FFFFFF"/>
              <w:ind w:left="91" w:right="115"/>
              <w:jc w:val="center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 xml:space="preserve">Прилуцький </w:t>
            </w:r>
            <w:proofErr w:type="spellStart"/>
            <w:r>
              <w:rPr>
                <w:color w:val="000000"/>
                <w:spacing w:val="-2"/>
                <w:lang w:val="uk-UA"/>
              </w:rPr>
              <w:t>гум-пед.</w:t>
            </w:r>
            <w:r w:rsidR="00526D2C">
              <w:rPr>
                <w:color w:val="000000"/>
                <w:spacing w:val="-2"/>
                <w:lang w:val="uk-UA"/>
              </w:rPr>
              <w:t>коледж</w:t>
            </w:r>
            <w:proofErr w:type="spellEnd"/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941" w:rsidRDefault="00526D2C" w:rsidP="003C7814">
            <w:pPr>
              <w:shd w:val="clear" w:color="auto" w:fill="FFFFFF"/>
              <w:ind w:right="-215"/>
              <w:jc w:val="center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Кисіль С.Г.</w:t>
            </w:r>
          </w:p>
          <w:p w:rsidR="00526D2C" w:rsidRDefault="00526D2C" w:rsidP="003C7814">
            <w:pPr>
              <w:shd w:val="clear" w:color="auto" w:fill="FFFFFF"/>
              <w:ind w:right="-215"/>
              <w:jc w:val="center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Директори ЗОШ</w:t>
            </w:r>
          </w:p>
        </w:tc>
      </w:tr>
    </w:tbl>
    <w:p w:rsidR="004266B4" w:rsidRDefault="004266B4" w:rsidP="004266B4">
      <w:pPr>
        <w:tabs>
          <w:tab w:val="left" w:pos="5310"/>
          <w:tab w:val="left" w:pos="7880"/>
        </w:tabs>
        <w:jc w:val="center"/>
        <w:rPr>
          <w:b/>
          <w:lang w:val="uk-UA"/>
        </w:rPr>
      </w:pPr>
    </w:p>
    <w:p w:rsidR="00390F9F" w:rsidRDefault="00390F9F" w:rsidP="004266B4">
      <w:pPr>
        <w:tabs>
          <w:tab w:val="left" w:pos="5310"/>
          <w:tab w:val="left" w:pos="7880"/>
        </w:tabs>
        <w:jc w:val="center"/>
        <w:rPr>
          <w:b/>
          <w:lang w:val="uk-UA"/>
        </w:rPr>
      </w:pPr>
    </w:p>
    <w:p w:rsidR="00390F9F" w:rsidRDefault="00390F9F" w:rsidP="004266B4">
      <w:pPr>
        <w:tabs>
          <w:tab w:val="left" w:pos="5310"/>
          <w:tab w:val="left" w:pos="7880"/>
        </w:tabs>
        <w:jc w:val="center"/>
        <w:rPr>
          <w:b/>
          <w:lang w:val="uk-UA"/>
        </w:rPr>
      </w:pPr>
    </w:p>
    <w:p w:rsidR="00390F9F" w:rsidRDefault="00390F9F" w:rsidP="004266B4">
      <w:pPr>
        <w:tabs>
          <w:tab w:val="left" w:pos="5310"/>
          <w:tab w:val="left" w:pos="7880"/>
        </w:tabs>
        <w:jc w:val="center"/>
        <w:rPr>
          <w:b/>
          <w:lang w:val="uk-UA"/>
        </w:rPr>
      </w:pPr>
    </w:p>
    <w:p w:rsidR="00390F9F" w:rsidRDefault="00390F9F" w:rsidP="004266B4">
      <w:pPr>
        <w:tabs>
          <w:tab w:val="left" w:pos="5310"/>
          <w:tab w:val="left" w:pos="7880"/>
        </w:tabs>
        <w:jc w:val="center"/>
        <w:rPr>
          <w:b/>
          <w:lang w:val="uk-UA"/>
        </w:rPr>
      </w:pPr>
    </w:p>
    <w:p w:rsidR="004266B4" w:rsidRDefault="004266B4" w:rsidP="004266B4">
      <w:pPr>
        <w:tabs>
          <w:tab w:val="left" w:pos="5310"/>
          <w:tab w:val="left" w:pos="7880"/>
        </w:tabs>
        <w:jc w:val="center"/>
        <w:rPr>
          <w:b/>
          <w:lang w:val="uk-UA"/>
        </w:rPr>
      </w:pPr>
      <w:r>
        <w:rPr>
          <w:b/>
          <w:lang w:val="uk-UA"/>
        </w:rPr>
        <w:t>Подати  інформації</w:t>
      </w:r>
    </w:p>
    <w:p w:rsidR="004266B4" w:rsidRDefault="004266B4" w:rsidP="004266B4">
      <w:pPr>
        <w:tabs>
          <w:tab w:val="left" w:pos="5310"/>
          <w:tab w:val="left" w:pos="7880"/>
        </w:tabs>
        <w:jc w:val="center"/>
        <w:rPr>
          <w:b/>
          <w:lang w:val="uk-UA"/>
        </w:rPr>
      </w:pPr>
    </w:p>
    <w:tbl>
      <w:tblPr>
        <w:tblW w:w="1616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700"/>
        <w:gridCol w:w="1980"/>
        <w:gridCol w:w="1943"/>
      </w:tblGrid>
      <w:tr w:rsidR="004266B4" w:rsidTr="004266B4">
        <w:trPr>
          <w:trHeight w:val="1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4266B4" w:rsidP="004266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4266B4" w:rsidP="004266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Зміст  інформації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4266B4" w:rsidP="004266B4">
            <w:pPr>
              <w:ind w:left="-28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Термін подачі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4266B4" w:rsidP="004266B4">
            <w:pPr>
              <w:ind w:left="5" w:right="-22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 подати</w:t>
            </w:r>
          </w:p>
        </w:tc>
      </w:tr>
      <w:tr w:rsidR="004266B4" w:rsidTr="004266B4">
        <w:trPr>
          <w:trHeight w:val="1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4266B4" w:rsidP="004266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724EEC" w:rsidP="004266B4">
            <w:pPr>
              <w:tabs>
                <w:tab w:val="left" w:pos="1993"/>
              </w:tabs>
              <w:rPr>
                <w:lang w:val="uk-UA"/>
              </w:rPr>
            </w:pPr>
            <w:r>
              <w:rPr>
                <w:lang w:val="uk-UA"/>
              </w:rPr>
              <w:t>Про виконання плану  заходів щодо  профілактики соціального  сирітства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BF7503" w:rsidP="004266B4">
            <w:pPr>
              <w:tabs>
                <w:tab w:val="left" w:pos="199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724EEC">
              <w:rPr>
                <w:lang w:val="uk-UA"/>
              </w:rPr>
              <w:t xml:space="preserve">о 15.03.2018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724EEC" w:rsidP="004266B4">
            <w:pPr>
              <w:tabs>
                <w:tab w:val="left" w:pos="199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Сисун В.Г.</w:t>
            </w:r>
          </w:p>
        </w:tc>
      </w:tr>
      <w:tr w:rsidR="004266B4" w:rsidTr="004266B4">
        <w:trPr>
          <w:trHeight w:val="1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4266B4" w:rsidP="004266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BF7503" w:rsidP="004266B4">
            <w:pPr>
              <w:tabs>
                <w:tab w:val="left" w:pos="1993"/>
              </w:tabs>
              <w:rPr>
                <w:lang w:val="uk-UA"/>
              </w:rPr>
            </w:pPr>
            <w:r>
              <w:rPr>
                <w:lang w:val="uk-UA"/>
              </w:rPr>
              <w:t>Списки  дітей майбутніх першокласників (прогнозовані)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BF7503" w:rsidP="004266B4">
            <w:pPr>
              <w:tabs>
                <w:tab w:val="left" w:pos="199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30.03.2018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BF7503" w:rsidP="004266B4">
            <w:pPr>
              <w:tabs>
                <w:tab w:val="left" w:pos="199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Сисун В.Г. </w:t>
            </w:r>
          </w:p>
        </w:tc>
      </w:tr>
      <w:tr w:rsidR="004266B4" w:rsidTr="004266B4">
        <w:trPr>
          <w:trHeight w:val="1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4266B4" w:rsidP="004266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9668F0" w:rsidP="004266B4">
            <w:pPr>
              <w:rPr>
                <w:lang w:val="uk-UA"/>
              </w:rPr>
            </w:pPr>
            <w:r>
              <w:rPr>
                <w:lang w:val="uk-UA"/>
              </w:rPr>
              <w:t>Оновлені  списки дітей  соціально-незахищених категорій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9668F0" w:rsidP="004266B4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2</w:t>
            </w:r>
            <w:r w:rsidR="007E45F6">
              <w:rPr>
                <w:lang w:val="uk-UA"/>
              </w:rPr>
              <w:t>3</w:t>
            </w:r>
            <w:r>
              <w:rPr>
                <w:lang w:val="uk-UA"/>
              </w:rPr>
              <w:t xml:space="preserve">.03.2018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9668F0" w:rsidP="004266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Сисун В.Г.</w:t>
            </w:r>
          </w:p>
        </w:tc>
      </w:tr>
      <w:tr w:rsidR="004266B4" w:rsidTr="004266B4">
        <w:trPr>
          <w:trHeight w:val="1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4266B4" w:rsidP="004266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345309" w:rsidP="004266B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Клопотання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характеристик</w:t>
            </w:r>
            <w:r w:rsidR="00DC77DE">
              <w:rPr>
                <w:lang w:val="ru-RU"/>
              </w:rPr>
              <w:t xml:space="preserve">и  на  </w:t>
            </w:r>
            <w:proofErr w:type="spellStart"/>
            <w:r w:rsidR="00DC77DE">
              <w:rPr>
                <w:lang w:val="ru-RU"/>
              </w:rPr>
              <w:t>педагогічних</w:t>
            </w:r>
            <w:proofErr w:type="spellEnd"/>
            <w:r w:rsidR="00DC77DE">
              <w:rPr>
                <w:lang w:val="ru-RU"/>
              </w:rPr>
              <w:t xml:space="preserve"> </w:t>
            </w:r>
            <w:proofErr w:type="spellStart"/>
            <w:r w:rsidR="00DC77DE">
              <w:rPr>
                <w:lang w:val="ru-RU"/>
              </w:rPr>
              <w:t>працівників</w:t>
            </w:r>
            <w:proofErr w:type="spellEnd"/>
            <w:r w:rsidR="00DC77DE">
              <w:rPr>
                <w:lang w:val="ru-RU"/>
              </w:rPr>
              <w:t xml:space="preserve">, </w:t>
            </w:r>
            <w:proofErr w:type="spellStart"/>
            <w:r w:rsidR="00DC77DE">
              <w:rPr>
                <w:lang w:val="ru-RU"/>
              </w:rPr>
              <w:t>які</w:t>
            </w:r>
            <w:proofErr w:type="spellEnd"/>
            <w:r w:rsidR="00DC77DE">
              <w:rPr>
                <w:lang w:val="ru-RU"/>
              </w:rPr>
              <w:t xml:space="preserve">  </w:t>
            </w:r>
            <w:proofErr w:type="spellStart"/>
            <w:r w:rsidR="00DC77DE">
              <w:rPr>
                <w:lang w:val="ru-RU"/>
              </w:rPr>
              <w:t>атестуються</w:t>
            </w:r>
            <w:proofErr w:type="spellEnd"/>
            <w:r w:rsidR="00DC77DE">
              <w:rPr>
                <w:lang w:val="ru-RU"/>
              </w:rPr>
              <w:t xml:space="preserve"> </w:t>
            </w:r>
            <w:proofErr w:type="spellStart"/>
            <w:r w:rsidR="00DC77DE">
              <w:rPr>
                <w:lang w:val="ru-RU"/>
              </w:rPr>
              <w:t>атестаційною</w:t>
            </w:r>
            <w:proofErr w:type="spellEnd"/>
            <w:r w:rsidR="00DC77DE">
              <w:rPr>
                <w:lang w:val="ru-RU"/>
              </w:rPr>
              <w:t xml:space="preserve"> </w:t>
            </w:r>
            <w:proofErr w:type="spellStart"/>
            <w:r w:rsidR="00D92FD7">
              <w:rPr>
                <w:lang w:val="ru-RU"/>
              </w:rPr>
              <w:t>комісією</w:t>
            </w:r>
            <w:proofErr w:type="spellEnd"/>
            <w:r w:rsidR="00D92FD7">
              <w:rPr>
                <w:lang w:val="ru-RU"/>
              </w:rPr>
              <w:t xml:space="preserve"> ІІ </w:t>
            </w:r>
            <w:proofErr w:type="spellStart"/>
            <w:r w:rsidR="00D92FD7">
              <w:rPr>
                <w:lang w:val="ru-RU"/>
              </w:rPr>
              <w:t>рівня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C23823" w:rsidP="004266B4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15.03.2018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7A678F" w:rsidP="004266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Неділько Л.І.</w:t>
            </w:r>
          </w:p>
        </w:tc>
      </w:tr>
      <w:tr w:rsidR="004266B4" w:rsidTr="004266B4">
        <w:trPr>
          <w:trHeight w:val="1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4266B4" w:rsidP="004266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Pr="00E77640" w:rsidRDefault="002D417E" w:rsidP="004266B4">
            <w:pPr>
              <w:rPr>
                <w:lang w:val="uk-UA"/>
              </w:rPr>
            </w:pPr>
            <w:r>
              <w:rPr>
                <w:lang w:val="uk-UA"/>
              </w:rPr>
              <w:t xml:space="preserve">Атестаційні </w:t>
            </w:r>
            <w:r w:rsidR="004F72A5">
              <w:rPr>
                <w:lang w:val="uk-UA"/>
              </w:rPr>
              <w:t xml:space="preserve"> листи</w:t>
            </w:r>
            <w:r w:rsidR="00DC77DE">
              <w:rPr>
                <w:lang w:val="uk-UA"/>
              </w:rPr>
              <w:t xml:space="preserve"> (2 примірники)</w:t>
            </w:r>
            <w:r w:rsidR="004F72A5">
              <w:rPr>
                <w:lang w:val="uk-UA"/>
              </w:rPr>
              <w:t xml:space="preserve"> , підсумкові накази, протоколи </w:t>
            </w:r>
            <w:r w:rsidR="00E53700">
              <w:rPr>
                <w:lang w:val="uk-UA"/>
              </w:rPr>
              <w:t>засідань атестаційних комісій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F70570" w:rsidP="004266B4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4F72A5">
              <w:rPr>
                <w:lang w:val="uk-UA"/>
              </w:rPr>
              <w:t>о</w:t>
            </w:r>
            <w:r w:rsidR="00DC77DE">
              <w:rPr>
                <w:lang w:val="uk-UA"/>
              </w:rPr>
              <w:t xml:space="preserve"> 01.04</w:t>
            </w:r>
            <w:r w:rsidR="004F72A5">
              <w:rPr>
                <w:lang w:val="uk-UA"/>
              </w:rPr>
              <w:t>.2018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4F72A5" w:rsidP="004266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Неділько Л.І.</w:t>
            </w:r>
          </w:p>
        </w:tc>
      </w:tr>
      <w:tr w:rsidR="004266B4" w:rsidTr="004266B4">
        <w:trPr>
          <w:trHeight w:val="1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4266B4" w:rsidP="004266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Pr="00DD214D" w:rsidRDefault="00F70570" w:rsidP="004266B4">
            <w:pPr>
              <w:rPr>
                <w:lang w:val="uk-UA"/>
              </w:rPr>
            </w:pPr>
            <w:r>
              <w:rPr>
                <w:lang w:val="uk-UA"/>
              </w:rPr>
              <w:t>Матеріали на районний конкурс «Вогняні історії»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F70570" w:rsidP="004266B4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20.03.2018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4" w:rsidRDefault="00F70570" w:rsidP="004266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Прокопено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</w:tbl>
    <w:p w:rsidR="004266B4" w:rsidRDefault="004266B4" w:rsidP="004266B4">
      <w:pPr>
        <w:rPr>
          <w:lang w:val="uk-UA"/>
        </w:rPr>
      </w:pPr>
    </w:p>
    <w:p w:rsidR="004266B4" w:rsidRDefault="004266B4" w:rsidP="009B7F52">
      <w:pPr>
        <w:tabs>
          <w:tab w:val="left" w:pos="5520"/>
        </w:tabs>
        <w:rPr>
          <w:lang w:val="uk-UA"/>
        </w:rPr>
      </w:pPr>
    </w:p>
    <w:sectPr w:rsidR="004266B4" w:rsidSect="00024C16">
      <w:pgSz w:w="16838" w:h="11906" w:orient="landscape"/>
      <w:pgMar w:top="180" w:right="8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0000002F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580276"/>
    <w:multiLevelType w:val="hybridMultilevel"/>
    <w:tmpl w:val="34F62ACE"/>
    <w:lvl w:ilvl="0" w:tplc="7AFC82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36D71"/>
    <w:multiLevelType w:val="hybridMultilevel"/>
    <w:tmpl w:val="44B42CBE"/>
    <w:lvl w:ilvl="0" w:tplc="7AFC82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EF3454"/>
    <w:multiLevelType w:val="hybridMultilevel"/>
    <w:tmpl w:val="C8BA0DFE"/>
    <w:lvl w:ilvl="0" w:tplc="13143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C4BF1"/>
    <w:multiLevelType w:val="hybridMultilevel"/>
    <w:tmpl w:val="32BCDF14"/>
    <w:lvl w:ilvl="0" w:tplc="C74A0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97D4D"/>
    <w:multiLevelType w:val="multilevel"/>
    <w:tmpl w:val="3568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60"/>
    <w:rsid w:val="00004E44"/>
    <w:rsid w:val="00005E6C"/>
    <w:rsid w:val="00007EC4"/>
    <w:rsid w:val="00011381"/>
    <w:rsid w:val="00020543"/>
    <w:rsid w:val="00023C82"/>
    <w:rsid w:val="00024C16"/>
    <w:rsid w:val="0003087D"/>
    <w:rsid w:val="00037A0E"/>
    <w:rsid w:val="00053DC5"/>
    <w:rsid w:val="00055BD4"/>
    <w:rsid w:val="000567AE"/>
    <w:rsid w:val="00063372"/>
    <w:rsid w:val="00063548"/>
    <w:rsid w:val="00063555"/>
    <w:rsid w:val="00063720"/>
    <w:rsid w:val="00074029"/>
    <w:rsid w:val="00077F03"/>
    <w:rsid w:val="0008129F"/>
    <w:rsid w:val="00083976"/>
    <w:rsid w:val="00084DD5"/>
    <w:rsid w:val="00084E2D"/>
    <w:rsid w:val="00090BA7"/>
    <w:rsid w:val="00095254"/>
    <w:rsid w:val="00095DFB"/>
    <w:rsid w:val="000965F6"/>
    <w:rsid w:val="00097445"/>
    <w:rsid w:val="000A003D"/>
    <w:rsid w:val="000A244B"/>
    <w:rsid w:val="000A6C70"/>
    <w:rsid w:val="000B09BD"/>
    <w:rsid w:val="000B2CE5"/>
    <w:rsid w:val="000B63C8"/>
    <w:rsid w:val="000C02CE"/>
    <w:rsid w:val="000D3809"/>
    <w:rsid w:val="000D754F"/>
    <w:rsid w:val="000D757A"/>
    <w:rsid w:val="000E54A1"/>
    <w:rsid w:val="000F0CE3"/>
    <w:rsid w:val="000F12C0"/>
    <w:rsid w:val="000F3D49"/>
    <w:rsid w:val="00100124"/>
    <w:rsid w:val="00100DBF"/>
    <w:rsid w:val="00105B3D"/>
    <w:rsid w:val="001062E9"/>
    <w:rsid w:val="0010738A"/>
    <w:rsid w:val="001115DD"/>
    <w:rsid w:val="001135CD"/>
    <w:rsid w:val="00113760"/>
    <w:rsid w:val="00113B69"/>
    <w:rsid w:val="00114D18"/>
    <w:rsid w:val="001250EA"/>
    <w:rsid w:val="00131F49"/>
    <w:rsid w:val="00134B50"/>
    <w:rsid w:val="0014129C"/>
    <w:rsid w:val="0014168E"/>
    <w:rsid w:val="00142655"/>
    <w:rsid w:val="00142D78"/>
    <w:rsid w:val="00145C6A"/>
    <w:rsid w:val="00150418"/>
    <w:rsid w:val="0016406D"/>
    <w:rsid w:val="001811E0"/>
    <w:rsid w:val="001818E1"/>
    <w:rsid w:val="0018242D"/>
    <w:rsid w:val="0018320A"/>
    <w:rsid w:val="00184F63"/>
    <w:rsid w:val="001870EA"/>
    <w:rsid w:val="001877EF"/>
    <w:rsid w:val="001912B1"/>
    <w:rsid w:val="0019462E"/>
    <w:rsid w:val="00197A02"/>
    <w:rsid w:val="001A2FB6"/>
    <w:rsid w:val="001B1693"/>
    <w:rsid w:val="001B35A1"/>
    <w:rsid w:val="001B45B2"/>
    <w:rsid w:val="001B47E8"/>
    <w:rsid w:val="001B485F"/>
    <w:rsid w:val="001B4D94"/>
    <w:rsid w:val="001C08B5"/>
    <w:rsid w:val="001C66A9"/>
    <w:rsid w:val="001D67E5"/>
    <w:rsid w:val="001F304A"/>
    <w:rsid w:val="00206114"/>
    <w:rsid w:val="002158CA"/>
    <w:rsid w:val="002160A3"/>
    <w:rsid w:val="0022247B"/>
    <w:rsid w:val="00227095"/>
    <w:rsid w:val="0023690F"/>
    <w:rsid w:val="00236AC9"/>
    <w:rsid w:val="00244DEA"/>
    <w:rsid w:val="00246088"/>
    <w:rsid w:val="0024792C"/>
    <w:rsid w:val="00253F2C"/>
    <w:rsid w:val="00264953"/>
    <w:rsid w:val="002742BD"/>
    <w:rsid w:val="00276345"/>
    <w:rsid w:val="00277F7D"/>
    <w:rsid w:val="0028038F"/>
    <w:rsid w:val="00290642"/>
    <w:rsid w:val="00292730"/>
    <w:rsid w:val="00295142"/>
    <w:rsid w:val="002A4D4B"/>
    <w:rsid w:val="002A531F"/>
    <w:rsid w:val="002B0F7D"/>
    <w:rsid w:val="002B45EF"/>
    <w:rsid w:val="002B4860"/>
    <w:rsid w:val="002C18B1"/>
    <w:rsid w:val="002C2D2E"/>
    <w:rsid w:val="002D3345"/>
    <w:rsid w:val="002D417E"/>
    <w:rsid w:val="002D6CCA"/>
    <w:rsid w:val="002D73F9"/>
    <w:rsid w:val="002F0ED2"/>
    <w:rsid w:val="002F2C76"/>
    <w:rsid w:val="00314B36"/>
    <w:rsid w:val="00327D5D"/>
    <w:rsid w:val="00331036"/>
    <w:rsid w:val="00333A6D"/>
    <w:rsid w:val="00335D82"/>
    <w:rsid w:val="00337DAB"/>
    <w:rsid w:val="0034156D"/>
    <w:rsid w:val="00343668"/>
    <w:rsid w:val="00345309"/>
    <w:rsid w:val="00354B4B"/>
    <w:rsid w:val="00361513"/>
    <w:rsid w:val="0036417C"/>
    <w:rsid w:val="00380E14"/>
    <w:rsid w:val="003818EE"/>
    <w:rsid w:val="00390F9F"/>
    <w:rsid w:val="00394A6B"/>
    <w:rsid w:val="003A3674"/>
    <w:rsid w:val="003A53C7"/>
    <w:rsid w:val="003B27F2"/>
    <w:rsid w:val="003C177A"/>
    <w:rsid w:val="003C3835"/>
    <w:rsid w:val="003C7814"/>
    <w:rsid w:val="003D3468"/>
    <w:rsid w:val="003E2DA4"/>
    <w:rsid w:val="003E586D"/>
    <w:rsid w:val="003E71EF"/>
    <w:rsid w:val="003E7552"/>
    <w:rsid w:val="003F3941"/>
    <w:rsid w:val="003F790D"/>
    <w:rsid w:val="00402096"/>
    <w:rsid w:val="004057AF"/>
    <w:rsid w:val="0041141E"/>
    <w:rsid w:val="00411B4A"/>
    <w:rsid w:val="00420EBF"/>
    <w:rsid w:val="00426296"/>
    <w:rsid w:val="004266B4"/>
    <w:rsid w:val="00426EB8"/>
    <w:rsid w:val="004277D7"/>
    <w:rsid w:val="00452124"/>
    <w:rsid w:val="00452A93"/>
    <w:rsid w:val="004625C7"/>
    <w:rsid w:val="00463A3E"/>
    <w:rsid w:val="00473F97"/>
    <w:rsid w:val="00476608"/>
    <w:rsid w:val="00482F7D"/>
    <w:rsid w:val="004831F4"/>
    <w:rsid w:val="0048748A"/>
    <w:rsid w:val="00487737"/>
    <w:rsid w:val="0049075F"/>
    <w:rsid w:val="00491348"/>
    <w:rsid w:val="00491C6B"/>
    <w:rsid w:val="004A07E5"/>
    <w:rsid w:val="004A2467"/>
    <w:rsid w:val="004A2CB0"/>
    <w:rsid w:val="004B3A56"/>
    <w:rsid w:val="004C25F5"/>
    <w:rsid w:val="004C32EC"/>
    <w:rsid w:val="004C44BB"/>
    <w:rsid w:val="004C5802"/>
    <w:rsid w:val="004C6CB2"/>
    <w:rsid w:val="004D5F0B"/>
    <w:rsid w:val="004D62A3"/>
    <w:rsid w:val="004E5887"/>
    <w:rsid w:val="004F2862"/>
    <w:rsid w:val="004F436D"/>
    <w:rsid w:val="004F72A5"/>
    <w:rsid w:val="004F7E92"/>
    <w:rsid w:val="005035D3"/>
    <w:rsid w:val="0050517A"/>
    <w:rsid w:val="00505A3B"/>
    <w:rsid w:val="00507C51"/>
    <w:rsid w:val="00511B95"/>
    <w:rsid w:val="0051222A"/>
    <w:rsid w:val="00512887"/>
    <w:rsid w:val="00512962"/>
    <w:rsid w:val="005158F2"/>
    <w:rsid w:val="00516CF9"/>
    <w:rsid w:val="00523189"/>
    <w:rsid w:val="00526D2C"/>
    <w:rsid w:val="00544028"/>
    <w:rsid w:val="005458B4"/>
    <w:rsid w:val="0054710D"/>
    <w:rsid w:val="00551E99"/>
    <w:rsid w:val="0055511A"/>
    <w:rsid w:val="005551F4"/>
    <w:rsid w:val="005553FD"/>
    <w:rsid w:val="00555915"/>
    <w:rsid w:val="00557A36"/>
    <w:rsid w:val="00560CE3"/>
    <w:rsid w:val="005638DD"/>
    <w:rsid w:val="00564CFE"/>
    <w:rsid w:val="00566BEA"/>
    <w:rsid w:val="00567EDD"/>
    <w:rsid w:val="00581178"/>
    <w:rsid w:val="005901CB"/>
    <w:rsid w:val="00592766"/>
    <w:rsid w:val="005929FF"/>
    <w:rsid w:val="005A0B81"/>
    <w:rsid w:val="005A27AC"/>
    <w:rsid w:val="005B1ACC"/>
    <w:rsid w:val="005C025E"/>
    <w:rsid w:val="005C06ED"/>
    <w:rsid w:val="005C1398"/>
    <w:rsid w:val="005C2C83"/>
    <w:rsid w:val="005C4EA4"/>
    <w:rsid w:val="005D0D79"/>
    <w:rsid w:val="005D56FC"/>
    <w:rsid w:val="005D79C7"/>
    <w:rsid w:val="005E3642"/>
    <w:rsid w:val="005F24D6"/>
    <w:rsid w:val="006072F2"/>
    <w:rsid w:val="006121B2"/>
    <w:rsid w:val="006169B2"/>
    <w:rsid w:val="00617C81"/>
    <w:rsid w:val="00620591"/>
    <w:rsid w:val="00622DD4"/>
    <w:rsid w:val="00624F28"/>
    <w:rsid w:val="00630562"/>
    <w:rsid w:val="00633F6D"/>
    <w:rsid w:val="006450F2"/>
    <w:rsid w:val="00651EFA"/>
    <w:rsid w:val="006538D9"/>
    <w:rsid w:val="006573F7"/>
    <w:rsid w:val="006775AB"/>
    <w:rsid w:val="0068035C"/>
    <w:rsid w:val="0068141C"/>
    <w:rsid w:val="00693217"/>
    <w:rsid w:val="00693816"/>
    <w:rsid w:val="006979FE"/>
    <w:rsid w:val="006A6281"/>
    <w:rsid w:val="006B302F"/>
    <w:rsid w:val="006B6547"/>
    <w:rsid w:val="006B66E1"/>
    <w:rsid w:val="006C2646"/>
    <w:rsid w:val="006C2EB5"/>
    <w:rsid w:val="006C6A8E"/>
    <w:rsid w:val="006D0748"/>
    <w:rsid w:val="006D687D"/>
    <w:rsid w:val="006E0AE5"/>
    <w:rsid w:val="006E1952"/>
    <w:rsid w:val="006E29A4"/>
    <w:rsid w:val="006E75A6"/>
    <w:rsid w:val="006F0CD2"/>
    <w:rsid w:val="006F1441"/>
    <w:rsid w:val="006F20C0"/>
    <w:rsid w:val="006F3F65"/>
    <w:rsid w:val="006F426A"/>
    <w:rsid w:val="006F484E"/>
    <w:rsid w:val="006F4EB6"/>
    <w:rsid w:val="007027BC"/>
    <w:rsid w:val="0071441D"/>
    <w:rsid w:val="00716779"/>
    <w:rsid w:val="00720105"/>
    <w:rsid w:val="00724EEC"/>
    <w:rsid w:val="00725539"/>
    <w:rsid w:val="0072756B"/>
    <w:rsid w:val="00734E5C"/>
    <w:rsid w:val="00737ADD"/>
    <w:rsid w:val="0074341C"/>
    <w:rsid w:val="0074536D"/>
    <w:rsid w:val="007504F1"/>
    <w:rsid w:val="0075285A"/>
    <w:rsid w:val="00756BEA"/>
    <w:rsid w:val="007608FA"/>
    <w:rsid w:val="00761622"/>
    <w:rsid w:val="00763E07"/>
    <w:rsid w:val="00772414"/>
    <w:rsid w:val="00777AF9"/>
    <w:rsid w:val="00777B46"/>
    <w:rsid w:val="00787C52"/>
    <w:rsid w:val="0079531C"/>
    <w:rsid w:val="007A1185"/>
    <w:rsid w:val="007A1E4F"/>
    <w:rsid w:val="007A4F65"/>
    <w:rsid w:val="007A678F"/>
    <w:rsid w:val="007B3BB8"/>
    <w:rsid w:val="007B7E15"/>
    <w:rsid w:val="007C0AFF"/>
    <w:rsid w:val="007C110C"/>
    <w:rsid w:val="007C3347"/>
    <w:rsid w:val="007C6BCE"/>
    <w:rsid w:val="007D3B55"/>
    <w:rsid w:val="007D5523"/>
    <w:rsid w:val="007E1A1A"/>
    <w:rsid w:val="007E45F6"/>
    <w:rsid w:val="007E61C0"/>
    <w:rsid w:val="007F528A"/>
    <w:rsid w:val="00802E78"/>
    <w:rsid w:val="008038F0"/>
    <w:rsid w:val="00805D07"/>
    <w:rsid w:val="00806B21"/>
    <w:rsid w:val="00810E0D"/>
    <w:rsid w:val="008138A3"/>
    <w:rsid w:val="00813B9F"/>
    <w:rsid w:val="00822FFB"/>
    <w:rsid w:val="008243F1"/>
    <w:rsid w:val="00832ACC"/>
    <w:rsid w:val="00835212"/>
    <w:rsid w:val="00850B2F"/>
    <w:rsid w:val="0085778E"/>
    <w:rsid w:val="00864FE6"/>
    <w:rsid w:val="00867FAA"/>
    <w:rsid w:val="0087146D"/>
    <w:rsid w:val="008737DB"/>
    <w:rsid w:val="008757B5"/>
    <w:rsid w:val="00884AC5"/>
    <w:rsid w:val="00885507"/>
    <w:rsid w:val="00886FAC"/>
    <w:rsid w:val="008A576A"/>
    <w:rsid w:val="008B27A5"/>
    <w:rsid w:val="008D3468"/>
    <w:rsid w:val="008D5F75"/>
    <w:rsid w:val="008E10FB"/>
    <w:rsid w:val="008E48B6"/>
    <w:rsid w:val="008F218D"/>
    <w:rsid w:val="008F428B"/>
    <w:rsid w:val="009049A2"/>
    <w:rsid w:val="0091041B"/>
    <w:rsid w:val="00925487"/>
    <w:rsid w:val="00925BCC"/>
    <w:rsid w:val="00926A14"/>
    <w:rsid w:val="0093656F"/>
    <w:rsid w:val="00937B47"/>
    <w:rsid w:val="009440ED"/>
    <w:rsid w:val="00944CCA"/>
    <w:rsid w:val="00945107"/>
    <w:rsid w:val="0096033B"/>
    <w:rsid w:val="00961CC9"/>
    <w:rsid w:val="009625D4"/>
    <w:rsid w:val="00964B23"/>
    <w:rsid w:val="009668F0"/>
    <w:rsid w:val="00972D86"/>
    <w:rsid w:val="00975DD2"/>
    <w:rsid w:val="009816E8"/>
    <w:rsid w:val="00983D33"/>
    <w:rsid w:val="00991376"/>
    <w:rsid w:val="0099336B"/>
    <w:rsid w:val="009A1B84"/>
    <w:rsid w:val="009A6FFD"/>
    <w:rsid w:val="009B44AA"/>
    <w:rsid w:val="009B7F52"/>
    <w:rsid w:val="009D1A1A"/>
    <w:rsid w:val="009D567C"/>
    <w:rsid w:val="009D596D"/>
    <w:rsid w:val="009E17CB"/>
    <w:rsid w:val="009F0831"/>
    <w:rsid w:val="00A06822"/>
    <w:rsid w:val="00A079EF"/>
    <w:rsid w:val="00A115B7"/>
    <w:rsid w:val="00A124D7"/>
    <w:rsid w:val="00A218CD"/>
    <w:rsid w:val="00A27D6B"/>
    <w:rsid w:val="00A3684F"/>
    <w:rsid w:val="00A41FE6"/>
    <w:rsid w:val="00A42ABD"/>
    <w:rsid w:val="00A45B60"/>
    <w:rsid w:val="00A46D21"/>
    <w:rsid w:val="00A474A0"/>
    <w:rsid w:val="00A508E7"/>
    <w:rsid w:val="00A53F60"/>
    <w:rsid w:val="00A54402"/>
    <w:rsid w:val="00A5576C"/>
    <w:rsid w:val="00A62A87"/>
    <w:rsid w:val="00A63E0D"/>
    <w:rsid w:val="00A6799B"/>
    <w:rsid w:val="00A83565"/>
    <w:rsid w:val="00A8561B"/>
    <w:rsid w:val="00A85F2C"/>
    <w:rsid w:val="00A874B7"/>
    <w:rsid w:val="00A876ED"/>
    <w:rsid w:val="00A9442D"/>
    <w:rsid w:val="00A963E1"/>
    <w:rsid w:val="00A970FF"/>
    <w:rsid w:val="00A972A0"/>
    <w:rsid w:val="00AA2E46"/>
    <w:rsid w:val="00AA3712"/>
    <w:rsid w:val="00AA6A4E"/>
    <w:rsid w:val="00AB2EEB"/>
    <w:rsid w:val="00AB42C1"/>
    <w:rsid w:val="00AB7AF5"/>
    <w:rsid w:val="00AC4D64"/>
    <w:rsid w:val="00B0227D"/>
    <w:rsid w:val="00B026AE"/>
    <w:rsid w:val="00B028E0"/>
    <w:rsid w:val="00B23B24"/>
    <w:rsid w:val="00B255A0"/>
    <w:rsid w:val="00B3355C"/>
    <w:rsid w:val="00B4214C"/>
    <w:rsid w:val="00B450B8"/>
    <w:rsid w:val="00B46C87"/>
    <w:rsid w:val="00B507E7"/>
    <w:rsid w:val="00B6063A"/>
    <w:rsid w:val="00B65272"/>
    <w:rsid w:val="00B756DC"/>
    <w:rsid w:val="00B763A6"/>
    <w:rsid w:val="00B80944"/>
    <w:rsid w:val="00B81C14"/>
    <w:rsid w:val="00B83742"/>
    <w:rsid w:val="00BB07F1"/>
    <w:rsid w:val="00BB36EE"/>
    <w:rsid w:val="00BB3DC4"/>
    <w:rsid w:val="00BB5D6D"/>
    <w:rsid w:val="00BB5E30"/>
    <w:rsid w:val="00BB7BC7"/>
    <w:rsid w:val="00BC3AEB"/>
    <w:rsid w:val="00BC6C98"/>
    <w:rsid w:val="00BD5DCE"/>
    <w:rsid w:val="00BE4971"/>
    <w:rsid w:val="00BE7442"/>
    <w:rsid w:val="00BE790C"/>
    <w:rsid w:val="00BE7C0F"/>
    <w:rsid w:val="00BF7503"/>
    <w:rsid w:val="00C037B2"/>
    <w:rsid w:val="00C03E5D"/>
    <w:rsid w:val="00C1056A"/>
    <w:rsid w:val="00C1155E"/>
    <w:rsid w:val="00C23823"/>
    <w:rsid w:val="00C24EE6"/>
    <w:rsid w:val="00C26AAC"/>
    <w:rsid w:val="00C32723"/>
    <w:rsid w:val="00C35C90"/>
    <w:rsid w:val="00C46DD1"/>
    <w:rsid w:val="00C51E67"/>
    <w:rsid w:val="00C64725"/>
    <w:rsid w:val="00C6485C"/>
    <w:rsid w:val="00C7719D"/>
    <w:rsid w:val="00C81EC4"/>
    <w:rsid w:val="00C83B60"/>
    <w:rsid w:val="00C877B5"/>
    <w:rsid w:val="00CA3404"/>
    <w:rsid w:val="00CB2349"/>
    <w:rsid w:val="00CB5582"/>
    <w:rsid w:val="00CC28A6"/>
    <w:rsid w:val="00CC57F3"/>
    <w:rsid w:val="00CD00B1"/>
    <w:rsid w:val="00CF180B"/>
    <w:rsid w:val="00CF50EF"/>
    <w:rsid w:val="00D03D70"/>
    <w:rsid w:val="00D10562"/>
    <w:rsid w:val="00D10810"/>
    <w:rsid w:val="00D159E9"/>
    <w:rsid w:val="00D26A25"/>
    <w:rsid w:val="00D30175"/>
    <w:rsid w:val="00D37F80"/>
    <w:rsid w:val="00D47616"/>
    <w:rsid w:val="00D50922"/>
    <w:rsid w:val="00D51BEF"/>
    <w:rsid w:val="00D52962"/>
    <w:rsid w:val="00D53861"/>
    <w:rsid w:val="00D53CAC"/>
    <w:rsid w:val="00D54802"/>
    <w:rsid w:val="00D54BDD"/>
    <w:rsid w:val="00D54F60"/>
    <w:rsid w:val="00D57F02"/>
    <w:rsid w:val="00D640A1"/>
    <w:rsid w:val="00D64E7F"/>
    <w:rsid w:val="00D67354"/>
    <w:rsid w:val="00D86E0C"/>
    <w:rsid w:val="00D91A64"/>
    <w:rsid w:val="00D92DBF"/>
    <w:rsid w:val="00D92FD7"/>
    <w:rsid w:val="00DA383D"/>
    <w:rsid w:val="00DA64E2"/>
    <w:rsid w:val="00DA6D8C"/>
    <w:rsid w:val="00DC77DE"/>
    <w:rsid w:val="00DD2E2F"/>
    <w:rsid w:val="00DE40CF"/>
    <w:rsid w:val="00DE62B3"/>
    <w:rsid w:val="00DF0B3F"/>
    <w:rsid w:val="00DF1D49"/>
    <w:rsid w:val="00DF1DC2"/>
    <w:rsid w:val="00DF2518"/>
    <w:rsid w:val="00DF275B"/>
    <w:rsid w:val="00E01E05"/>
    <w:rsid w:val="00E06D02"/>
    <w:rsid w:val="00E1278B"/>
    <w:rsid w:val="00E174F6"/>
    <w:rsid w:val="00E208A3"/>
    <w:rsid w:val="00E22A90"/>
    <w:rsid w:val="00E319CF"/>
    <w:rsid w:val="00E40C38"/>
    <w:rsid w:val="00E40C9E"/>
    <w:rsid w:val="00E418C2"/>
    <w:rsid w:val="00E41B4A"/>
    <w:rsid w:val="00E42E7D"/>
    <w:rsid w:val="00E438E2"/>
    <w:rsid w:val="00E5233E"/>
    <w:rsid w:val="00E53700"/>
    <w:rsid w:val="00E560DE"/>
    <w:rsid w:val="00E612D0"/>
    <w:rsid w:val="00E63D7D"/>
    <w:rsid w:val="00E63EC1"/>
    <w:rsid w:val="00E733AF"/>
    <w:rsid w:val="00E827B2"/>
    <w:rsid w:val="00E831AF"/>
    <w:rsid w:val="00E8560B"/>
    <w:rsid w:val="00E96EDE"/>
    <w:rsid w:val="00EA1BB0"/>
    <w:rsid w:val="00EA6236"/>
    <w:rsid w:val="00EB04C0"/>
    <w:rsid w:val="00EB3D1A"/>
    <w:rsid w:val="00EB53B2"/>
    <w:rsid w:val="00EC4228"/>
    <w:rsid w:val="00ED2230"/>
    <w:rsid w:val="00ED3882"/>
    <w:rsid w:val="00ED5FE5"/>
    <w:rsid w:val="00EE20D3"/>
    <w:rsid w:val="00EE53EB"/>
    <w:rsid w:val="00EE54EA"/>
    <w:rsid w:val="00EF1E20"/>
    <w:rsid w:val="00EF3E26"/>
    <w:rsid w:val="00EF4F81"/>
    <w:rsid w:val="00F033AF"/>
    <w:rsid w:val="00F05B55"/>
    <w:rsid w:val="00F07479"/>
    <w:rsid w:val="00F20C67"/>
    <w:rsid w:val="00F26F7C"/>
    <w:rsid w:val="00F30486"/>
    <w:rsid w:val="00F341E2"/>
    <w:rsid w:val="00F34CA9"/>
    <w:rsid w:val="00F3630A"/>
    <w:rsid w:val="00F41509"/>
    <w:rsid w:val="00F419E8"/>
    <w:rsid w:val="00F5419E"/>
    <w:rsid w:val="00F55B35"/>
    <w:rsid w:val="00F56F31"/>
    <w:rsid w:val="00F57D52"/>
    <w:rsid w:val="00F62012"/>
    <w:rsid w:val="00F66161"/>
    <w:rsid w:val="00F70570"/>
    <w:rsid w:val="00F71242"/>
    <w:rsid w:val="00F936E5"/>
    <w:rsid w:val="00F94D2F"/>
    <w:rsid w:val="00F960B1"/>
    <w:rsid w:val="00FA3D92"/>
    <w:rsid w:val="00FA6BC3"/>
    <w:rsid w:val="00FA700F"/>
    <w:rsid w:val="00FA77E9"/>
    <w:rsid w:val="00FB01F4"/>
    <w:rsid w:val="00FC6EDF"/>
    <w:rsid w:val="00FD00A1"/>
    <w:rsid w:val="00FD0AE5"/>
    <w:rsid w:val="00FD1959"/>
    <w:rsid w:val="00FD2D25"/>
    <w:rsid w:val="00FD2FC5"/>
    <w:rsid w:val="00FE0C1F"/>
    <w:rsid w:val="00FE0C98"/>
    <w:rsid w:val="00FE0EF1"/>
    <w:rsid w:val="00FE37C2"/>
    <w:rsid w:val="00FE528B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B60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45B60"/>
    <w:pPr>
      <w:keepNext/>
      <w:jc w:val="center"/>
      <w:outlineLvl w:val="0"/>
    </w:pPr>
    <w:rPr>
      <w:rFonts w:eastAsia="Arial Unicode MS"/>
      <w:b/>
      <w:bCs/>
      <w:lang w:val="uk-UA"/>
    </w:rPr>
  </w:style>
  <w:style w:type="paragraph" w:styleId="3">
    <w:name w:val="heading 3"/>
    <w:basedOn w:val="a"/>
    <w:next w:val="a"/>
    <w:qFormat/>
    <w:rsid w:val="00617C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1 Знак Знак Знак Знак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A45B60"/>
    <w:pPr>
      <w:ind w:firstLine="540"/>
      <w:jc w:val="both"/>
    </w:pPr>
    <w:rPr>
      <w:sz w:val="28"/>
      <w:lang w:val="uk-UA"/>
    </w:rPr>
  </w:style>
  <w:style w:type="paragraph" w:customStyle="1" w:styleId="a5">
    <w:name w:val=" Знак"/>
    <w:basedOn w:val="a"/>
    <w:rsid w:val="00CF50EF"/>
    <w:rPr>
      <w:rFonts w:ascii="Verdana" w:hAnsi="Verdana" w:cs="Verdana"/>
      <w:sz w:val="20"/>
      <w:szCs w:val="20"/>
      <w:lang w:eastAsia="en-US"/>
    </w:rPr>
  </w:style>
  <w:style w:type="paragraph" w:styleId="a6">
    <w:name w:val="No Spacing"/>
    <w:qFormat/>
    <w:rsid w:val="00867FAA"/>
    <w:rPr>
      <w:rFonts w:ascii="Calibri" w:eastAsia="Calibri" w:hAnsi="Calibri"/>
      <w:sz w:val="22"/>
      <w:szCs w:val="22"/>
      <w:lang w:val="uk-UA" w:eastAsia="en-US"/>
    </w:rPr>
  </w:style>
  <w:style w:type="paragraph" w:customStyle="1" w:styleId="11">
    <w:name w:val=" Знак Знак1 Знак Знак"/>
    <w:basedOn w:val="a"/>
    <w:link w:val="a0"/>
    <w:rsid w:val="00867FAA"/>
    <w:rPr>
      <w:rFonts w:ascii="Verdana" w:hAnsi="Verdana" w:cs="Verdana"/>
      <w:sz w:val="20"/>
      <w:szCs w:val="20"/>
      <w:lang w:eastAsia="en-US"/>
    </w:rPr>
  </w:style>
  <w:style w:type="character" w:customStyle="1" w:styleId="10">
    <w:name w:val="Заголовок 1 Знак"/>
    <w:link w:val="1"/>
    <w:rsid w:val="00624F28"/>
    <w:rPr>
      <w:rFonts w:eastAsia="Arial Unicode MS"/>
      <w:b/>
      <w:bCs/>
      <w:sz w:val="24"/>
      <w:szCs w:val="24"/>
      <w:lang w:val="uk-UA" w:eastAsia="ru-RU" w:bidi="ar-SA"/>
    </w:rPr>
  </w:style>
  <w:style w:type="paragraph" w:customStyle="1" w:styleId="WW-">
    <w:name w:val="WW-Базовый"/>
    <w:rsid w:val="000E54A1"/>
    <w:pPr>
      <w:suppressAutoHyphens/>
      <w:spacing w:after="200" w:line="276" w:lineRule="auto"/>
    </w:pPr>
    <w:rPr>
      <w:rFonts w:eastAsia="Arial" w:cs="Calibri"/>
      <w:color w:val="00000A"/>
      <w:sz w:val="24"/>
      <w:szCs w:val="24"/>
      <w:lang w:val="uk-UA" w:eastAsia="zh-CN"/>
    </w:rPr>
  </w:style>
  <w:style w:type="paragraph" w:styleId="a7">
    <w:name w:val="footer"/>
    <w:basedOn w:val="a"/>
    <w:rsid w:val="000E54A1"/>
    <w:pPr>
      <w:tabs>
        <w:tab w:val="center" w:pos="4677"/>
        <w:tab w:val="right" w:pos="9355"/>
      </w:tabs>
    </w:pPr>
  </w:style>
  <w:style w:type="character" w:customStyle="1" w:styleId="a4">
    <w:name w:val="Основной текст с отступом Знак"/>
    <w:link w:val="a3"/>
    <w:rsid w:val="004C25F5"/>
    <w:rPr>
      <w:sz w:val="28"/>
      <w:szCs w:val="24"/>
      <w:lang w:val="uk-UA"/>
    </w:rPr>
  </w:style>
  <w:style w:type="paragraph" w:customStyle="1" w:styleId="a8">
    <w:name w:val="Знак"/>
    <w:basedOn w:val="a"/>
    <w:rsid w:val="006F484E"/>
    <w:rPr>
      <w:rFonts w:ascii="Verdana" w:hAnsi="Verdana" w:cs="Verdana"/>
      <w:sz w:val="20"/>
      <w:szCs w:val="20"/>
      <w:lang w:eastAsia="en-US"/>
    </w:rPr>
  </w:style>
  <w:style w:type="character" w:customStyle="1" w:styleId="4">
    <w:name w:val=" Знак Знак4"/>
    <w:rsid w:val="00F3630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9">
    <w:name w:val=" Знак Знак Знак Знак"/>
    <w:basedOn w:val="a"/>
    <w:rsid w:val="00F3630A"/>
    <w:rPr>
      <w:rFonts w:ascii="Verdana" w:hAnsi="Verdana" w:cs="Verdana"/>
      <w:sz w:val="20"/>
      <w:szCs w:val="20"/>
      <w:lang w:eastAsia="en-US"/>
    </w:rPr>
  </w:style>
  <w:style w:type="character" w:customStyle="1" w:styleId="2">
    <w:name w:val=" Знак Знак2"/>
    <w:rsid w:val="00A53F60"/>
    <w:rPr>
      <w:rFonts w:eastAsia="Arial Unicode MS"/>
      <w:b/>
      <w:bCs/>
      <w:sz w:val="24"/>
      <w:szCs w:val="24"/>
      <w:lang w:val="uk-UA" w:eastAsia="ru-RU" w:bidi="ar-SA"/>
    </w:rPr>
  </w:style>
  <w:style w:type="character" w:styleId="aa">
    <w:name w:val="Emphasis"/>
    <w:basedOn w:val="a0"/>
    <w:qFormat/>
    <w:rsid w:val="002224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B60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45B60"/>
    <w:pPr>
      <w:keepNext/>
      <w:jc w:val="center"/>
      <w:outlineLvl w:val="0"/>
    </w:pPr>
    <w:rPr>
      <w:rFonts w:eastAsia="Arial Unicode MS"/>
      <w:b/>
      <w:bCs/>
      <w:lang w:val="uk-UA"/>
    </w:rPr>
  </w:style>
  <w:style w:type="paragraph" w:styleId="3">
    <w:name w:val="heading 3"/>
    <w:basedOn w:val="a"/>
    <w:next w:val="a"/>
    <w:qFormat/>
    <w:rsid w:val="00617C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1 Знак Знак Знак Знак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A45B60"/>
    <w:pPr>
      <w:ind w:firstLine="540"/>
      <w:jc w:val="both"/>
    </w:pPr>
    <w:rPr>
      <w:sz w:val="28"/>
      <w:lang w:val="uk-UA"/>
    </w:rPr>
  </w:style>
  <w:style w:type="paragraph" w:customStyle="1" w:styleId="a5">
    <w:name w:val=" Знак"/>
    <w:basedOn w:val="a"/>
    <w:rsid w:val="00CF50EF"/>
    <w:rPr>
      <w:rFonts w:ascii="Verdana" w:hAnsi="Verdana" w:cs="Verdana"/>
      <w:sz w:val="20"/>
      <w:szCs w:val="20"/>
      <w:lang w:eastAsia="en-US"/>
    </w:rPr>
  </w:style>
  <w:style w:type="paragraph" w:styleId="a6">
    <w:name w:val="No Spacing"/>
    <w:qFormat/>
    <w:rsid w:val="00867FAA"/>
    <w:rPr>
      <w:rFonts w:ascii="Calibri" w:eastAsia="Calibri" w:hAnsi="Calibri"/>
      <w:sz w:val="22"/>
      <w:szCs w:val="22"/>
      <w:lang w:val="uk-UA" w:eastAsia="en-US"/>
    </w:rPr>
  </w:style>
  <w:style w:type="paragraph" w:customStyle="1" w:styleId="11">
    <w:name w:val=" Знак Знак1 Знак Знак"/>
    <w:basedOn w:val="a"/>
    <w:link w:val="a0"/>
    <w:rsid w:val="00867FAA"/>
    <w:rPr>
      <w:rFonts w:ascii="Verdana" w:hAnsi="Verdana" w:cs="Verdana"/>
      <w:sz w:val="20"/>
      <w:szCs w:val="20"/>
      <w:lang w:eastAsia="en-US"/>
    </w:rPr>
  </w:style>
  <w:style w:type="character" w:customStyle="1" w:styleId="10">
    <w:name w:val="Заголовок 1 Знак"/>
    <w:link w:val="1"/>
    <w:rsid w:val="00624F28"/>
    <w:rPr>
      <w:rFonts w:eastAsia="Arial Unicode MS"/>
      <w:b/>
      <w:bCs/>
      <w:sz w:val="24"/>
      <w:szCs w:val="24"/>
      <w:lang w:val="uk-UA" w:eastAsia="ru-RU" w:bidi="ar-SA"/>
    </w:rPr>
  </w:style>
  <w:style w:type="paragraph" w:customStyle="1" w:styleId="WW-">
    <w:name w:val="WW-Базовый"/>
    <w:rsid w:val="000E54A1"/>
    <w:pPr>
      <w:suppressAutoHyphens/>
      <w:spacing w:after="200" w:line="276" w:lineRule="auto"/>
    </w:pPr>
    <w:rPr>
      <w:rFonts w:eastAsia="Arial" w:cs="Calibri"/>
      <w:color w:val="00000A"/>
      <w:sz w:val="24"/>
      <w:szCs w:val="24"/>
      <w:lang w:val="uk-UA" w:eastAsia="zh-CN"/>
    </w:rPr>
  </w:style>
  <w:style w:type="paragraph" w:styleId="a7">
    <w:name w:val="footer"/>
    <w:basedOn w:val="a"/>
    <w:rsid w:val="000E54A1"/>
    <w:pPr>
      <w:tabs>
        <w:tab w:val="center" w:pos="4677"/>
        <w:tab w:val="right" w:pos="9355"/>
      </w:tabs>
    </w:pPr>
  </w:style>
  <w:style w:type="character" w:customStyle="1" w:styleId="a4">
    <w:name w:val="Основной текст с отступом Знак"/>
    <w:link w:val="a3"/>
    <w:rsid w:val="004C25F5"/>
    <w:rPr>
      <w:sz w:val="28"/>
      <w:szCs w:val="24"/>
      <w:lang w:val="uk-UA"/>
    </w:rPr>
  </w:style>
  <w:style w:type="paragraph" w:customStyle="1" w:styleId="a8">
    <w:name w:val="Знак"/>
    <w:basedOn w:val="a"/>
    <w:rsid w:val="006F484E"/>
    <w:rPr>
      <w:rFonts w:ascii="Verdana" w:hAnsi="Verdana" w:cs="Verdana"/>
      <w:sz w:val="20"/>
      <w:szCs w:val="20"/>
      <w:lang w:eastAsia="en-US"/>
    </w:rPr>
  </w:style>
  <w:style w:type="character" w:customStyle="1" w:styleId="4">
    <w:name w:val=" Знак Знак4"/>
    <w:rsid w:val="00F3630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9">
    <w:name w:val=" Знак Знак Знак Знак"/>
    <w:basedOn w:val="a"/>
    <w:rsid w:val="00F3630A"/>
    <w:rPr>
      <w:rFonts w:ascii="Verdana" w:hAnsi="Verdana" w:cs="Verdana"/>
      <w:sz w:val="20"/>
      <w:szCs w:val="20"/>
      <w:lang w:eastAsia="en-US"/>
    </w:rPr>
  </w:style>
  <w:style w:type="character" w:customStyle="1" w:styleId="2">
    <w:name w:val=" Знак Знак2"/>
    <w:rsid w:val="00A53F60"/>
    <w:rPr>
      <w:rFonts w:eastAsia="Arial Unicode MS"/>
      <w:b/>
      <w:bCs/>
      <w:sz w:val="24"/>
      <w:szCs w:val="24"/>
      <w:lang w:val="uk-UA" w:eastAsia="ru-RU" w:bidi="ar-SA"/>
    </w:rPr>
  </w:style>
  <w:style w:type="character" w:styleId="aa">
    <w:name w:val="Emphasis"/>
    <w:basedOn w:val="a0"/>
    <w:qFormat/>
    <w:rsid w:val="002224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Организация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comp</cp:lastModifiedBy>
  <cp:revision>2</cp:revision>
  <cp:lastPrinted>2018-02-27T06:46:00Z</cp:lastPrinted>
  <dcterms:created xsi:type="dcterms:W3CDTF">2018-03-01T08:23:00Z</dcterms:created>
  <dcterms:modified xsi:type="dcterms:W3CDTF">2018-03-01T08:23:00Z</dcterms:modified>
</cp:coreProperties>
</file>